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ED6" w14:textId="186B5CEA" w:rsidR="003C4A61" w:rsidRDefault="003C4A61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124"/>
        <w:gridCol w:w="6521"/>
        <w:gridCol w:w="2070"/>
      </w:tblGrid>
      <w:tr w:rsidR="003B08A8" w:rsidRPr="00427996" w14:paraId="72851EAD" w14:textId="77777777" w:rsidTr="003C4A61">
        <w:tc>
          <w:tcPr>
            <w:tcW w:w="9715" w:type="dxa"/>
            <w:gridSpan w:val="3"/>
          </w:tcPr>
          <w:p w14:paraId="072D5E3E" w14:textId="39D724BA" w:rsidR="003B08A8" w:rsidRPr="00427996" w:rsidRDefault="003B08A8" w:rsidP="00681B8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Vault</w:t>
            </w:r>
            <w:r w:rsidR="00681B86" w:rsidRPr="00427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Equipment</w:t>
            </w:r>
          </w:p>
        </w:tc>
      </w:tr>
      <w:tr w:rsidR="003B08A8" w:rsidRPr="00427996" w14:paraId="48304143" w14:textId="77777777" w:rsidTr="003C4A61">
        <w:tc>
          <w:tcPr>
            <w:tcW w:w="1124" w:type="dxa"/>
          </w:tcPr>
          <w:p w14:paraId="77F6CEDA" w14:textId="45379F33" w:rsidR="003B08A8" w:rsidRPr="00427996" w:rsidRDefault="003B08A8" w:rsidP="00B4575F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521" w:type="dxa"/>
          </w:tcPr>
          <w:p w14:paraId="526A72B6" w14:textId="7AD9437D" w:rsidR="003B08A8" w:rsidRPr="00427996" w:rsidRDefault="003B08A8" w:rsidP="00B4575F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70" w:type="dxa"/>
          </w:tcPr>
          <w:p w14:paraId="58BF9126" w14:textId="2F970A4A" w:rsidR="003B08A8" w:rsidRPr="00427996" w:rsidRDefault="00DE0D48" w:rsidP="00B4575F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3B08A8" w:rsidRPr="00681B86" w14:paraId="4FDDAFD7" w14:textId="77777777" w:rsidTr="003C4A61">
        <w:tc>
          <w:tcPr>
            <w:tcW w:w="1124" w:type="dxa"/>
          </w:tcPr>
          <w:p w14:paraId="7E4474BD" w14:textId="4F13C24B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233F68DA" w14:textId="7E448220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74’ </w:t>
            </w:r>
            <w:r w:rsidR="00695CD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ault runway</w:t>
            </w: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tape measure</w:t>
            </w:r>
          </w:p>
        </w:tc>
        <w:tc>
          <w:tcPr>
            <w:tcW w:w="2070" w:type="dxa"/>
          </w:tcPr>
          <w:p w14:paraId="52A64624" w14:textId="6CFFA065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2241D6F2" w14:textId="77777777" w:rsidTr="003C4A61">
        <w:tc>
          <w:tcPr>
            <w:tcW w:w="1124" w:type="dxa"/>
          </w:tcPr>
          <w:p w14:paraId="06AFA001" w14:textId="3521FDCF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A99F220" w14:textId="17C7E164" w:rsidR="003B08A8" w:rsidRPr="00681B86" w:rsidRDefault="00584919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AAI v</w:t>
            </w:r>
            <w:r w:rsidR="003B08A8" w:rsidRPr="00B4575F">
              <w:rPr>
                <w:rFonts w:ascii="Times New Roman" w:hAnsi="Times New Roman" w:cs="Times New Roman"/>
                <w:sz w:val="20"/>
                <w:szCs w:val="20"/>
              </w:rPr>
              <w:t>ault table</w:t>
            </w:r>
          </w:p>
        </w:tc>
        <w:tc>
          <w:tcPr>
            <w:tcW w:w="2070" w:type="dxa"/>
          </w:tcPr>
          <w:p w14:paraId="1EEA6C1A" w14:textId="25B9278C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7B34CE67" w14:textId="77777777" w:rsidTr="003C4A61">
        <w:tc>
          <w:tcPr>
            <w:tcW w:w="1124" w:type="dxa"/>
          </w:tcPr>
          <w:p w14:paraId="52DFCFEA" w14:textId="7412BC1F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F382137" w14:textId="0B2559E6" w:rsidR="003B08A8" w:rsidRPr="0024391F" w:rsidRDefault="00584919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4391F">
              <w:rPr>
                <w:rFonts w:ascii="Times New Roman" w:hAnsi="Times New Roman" w:cs="Times New Roman"/>
                <w:sz w:val="20"/>
                <w:szCs w:val="20"/>
              </w:rPr>
              <w:t>AAI t</w:t>
            </w:r>
            <w:r w:rsidR="003B08A8" w:rsidRPr="0024391F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243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8A8" w:rsidRPr="0024391F">
              <w:rPr>
                <w:rFonts w:ascii="Times New Roman" w:hAnsi="Times New Roman" w:cs="Times New Roman"/>
                <w:sz w:val="20"/>
                <w:szCs w:val="20"/>
              </w:rPr>
              <w:t>10 evo vault table</w:t>
            </w:r>
          </w:p>
        </w:tc>
        <w:tc>
          <w:tcPr>
            <w:tcW w:w="2070" w:type="dxa"/>
          </w:tcPr>
          <w:p w14:paraId="575F39AF" w14:textId="4B2EEC37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141EB48A" w14:textId="77777777" w:rsidTr="003C4A61">
        <w:tc>
          <w:tcPr>
            <w:tcW w:w="1124" w:type="dxa"/>
          </w:tcPr>
          <w:p w14:paraId="33DF51D6" w14:textId="0DC7EDDF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9534182" w14:textId="2B67460E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Vault table traine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r system including 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>vault trainer small base 42”x36”x8”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A7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>vault trainer large base 42”x36”x18”</w:t>
            </w:r>
          </w:p>
        </w:tc>
        <w:tc>
          <w:tcPr>
            <w:tcW w:w="2070" w:type="dxa"/>
          </w:tcPr>
          <w:p w14:paraId="2A04C5A3" w14:textId="6228E952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2DF097B0" w14:textId="77777777" w:rsidTr="003C4A61">
        <w:tc>
          <w:tcPr>
            <w:tcW w:w="1124" w:type="dxa"/>
          </w:tcPr>
          <w:p w14:paraId="579A68AD" w14:textId="38C64B15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59AE8CE3" w14:textId="57FE5B43" w:rsidR="003B08A8" w:rsidRPr="004241A0" w:rsidRDefault="00584919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91F">
              <w:rPr>
                <w:rFonts w:ascii="Times New Roman" w:hAnsi="Times New Roman" w:cs="Times New Roman"/>
                <w:sz w:val="20"/>
                <w:szCs w:val="20"/>
              </w:rPr>
              <w:t>AAI t</w:t>
            </w:r>
            <w:r w:rsidR="003B08A8" w:rsidRPr="0024391F">
              <w:rPr>
                <w:rFonts w:ascii="Times New Roman" w:hAnsi="Times New Roman" w:cs="Times New Roman"/>
                <w:sz w:val="20"/>
                <w:szCs w:val="20"/>
              </w:rPr>
              <w:t>ac10 vault board</w:t>
            </w:r>
          </w:p>
        </w:tc>
        <w:tc>
          <w:tcPr>
            <w:tcW w:w="2070" w:type="dxa"/>
          </w:tcPr>
          <w:p w14:paraId="185FCAB7" w14:textId="568BEBD8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0A8B8375" w14:textId="77777777" w:rsidTr="003C4A61">
        <w:tc>
          <w:tcPr>
            <w:tcW w:w="1124" w:type="dxa"/>
          </w:tcPr>
          <w:p w14:paraId="194C0ABB" w14:textId="2A3B4058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54473FD" w14:textId="5952418E" w:rsidR="003B08A8" w:rsidRPr="00681B86" w:rsidRDefault="00584919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AAI e</w:t>
            </w:r>
            <w:r w:rsidR="003B08A8" w:rsidRPr="00B4575F">
              <w:rPr>
                <w:rFonts w:ascii="Times New Roman" w:hAnsi="Times New Roman" w:cs="Times New Roman"/>
                <w:sz w:val="20"/>
                <w:szCs w:val="20"/>
              </w:rPr>
              <w:t>vo vault board</w:t>
            </w:r>
          </w:p>
        </w:tc>
        <w:tc>
          <w:tcPr>
            <w:tcW w:w="2070" w:type="dxa"/>
          </w:tcPr>
          <w:p w14:paraId="7E227265" w14:textId="50E39D60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3BE6B1C1" w14:textId="77777777" w:rsidTr="003C4A61">
        <w:tc>
          <w:tcPr>
            <w:tcW w:w="1124" w:type="dxa"/>
          </w:tcPr>
          <w:p w14:paraId="6E6D96E1" w14:textId="3E203008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7D4229CC" w14:textId="0A292E27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Vault trampoline</w:t>
            </w:r>
          </w:p>
        </w:tc>
        <w:tc>
          <w:tcPr>
            <w:tcW w:w="2070" w:type="dxa"/>
          </w:tcPr>
          <w:p w14:paraId="6E4A853F" w14:textId="471958E5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208B84FE" w14:textId="77777777" w:rsidTr="003C4A61">
        <w:tc>
          <w:tcPr>
            <w:tcW w:w="1124" w:type="dxa"/>
          </w:tcPr>
          <w:p w14:paraId="3484EE3D" w14:textId="73DF885B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AB46636" w14:textId="52C54012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5’x10’x24”</w:t>
            </w:r>
            <w:r w:rsidR="00695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base mat for l</w:t>
            </w:r>
            <w:r w:rsidR="00695CD4">
              <w:rPr>
                <w:rFonts w:ascii="Times New Roman" w:hAnsi="Times New Roman" w:cs="Times New Roman"/>
                <w:sz w:val="20"/>
                <w:szCs w:val="20"/>
              </w:rPr>
              <w:t>evel 3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vault</w:t>
            </w:r>
          </w:p>
        </w:tc>
        <w:tc>
          <w:tcPr>
            <w:tcW w:w="2070" w:type="dxa"/>
          </w:tcPr>
          <w:p w14:paraId="25C20D78" w14:textId="32742E0C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68A45284" w14:textId="77777777" w:rsidTr="003C4A61">
        <w:tc>
          <w:tcPr>
            <w:tcW w:w="1124" w:type="dxa"/>
          </w:tcPr>
          <w:p w14:paraId="296A3A90" w14:textId="617F0903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B557955" w14:textId="72CF02C8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5’x10’x8’’ skill cushion</w:t>
            </w:r>
          </w:p>
        </w:tc>
        <w:tc>
          <w:tcPr>
            <w:tcW w:w="2070" w:type="dxa"/>
          </w:tcPr>
          <w:p w14:paraId="491C959C" w14:textId="2E174892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2CA08BE8" w14:textId="77777777" w:rsidTr="003C4A61">
        <w:tc>
          <w:tcPr>
            <w:tcW w:w="1124" w:type="dxa"/>
          </w:tcPr>
          <w:p w14:paraId="0DCFDC73" w14:textId="61899EF7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7A48DCAC" w14:textId="6904C072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7’x12’x4’’ landing mat</w:t>
            </w:r>
          </w:p>
        </w:tc>
        <w:tc>
          <w:tcPr>
            <w:tcW w:w="2070" w:type="dxa"/>
          </w:tcPr>
          <w:p w14:paraId="5846BBD4" w14:textId="4E47C415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5E113F42" w14:textId="77777777" w:rsidTr="003C4A61">
        <w:tc>
          <w:tcPr>
            <w:tcW w:w="1124" w:type="dxa"/>
          </w:tcPr>
          <w:p w14:paraId="2D055BE6" w14:textId="77A452A1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41A35142" w14:textId="6EE7E937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3pc vault safety mat (blue)</w:t>
            </w:r>
          </w:p>
        </w:tc>
        <w:tc>
          <w:tcPr>
            <w:tcW w:w="2070" w:type="dxa"/>
          </w:tcPr>
          <w:p w14:paraId="31712E7D" w14:textId="323A3890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0D91416E" w14:textId="77777777" w:rsidTr="003C4A61">
        <w:tc>
          <w:tcPr>
            <w:tcW w:w="1124" w:type="dxa"/>
          </w:tcPr>
          <w:p w14:paraId="37438648" w14:textId="7602CFB7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3483440F" w14:textId="51EAE594" w:rsidR="003B08A8" w:rsidRPr="00681B86" w:rsidRDefault="003B08A8" w:rsidP="003B08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3pc vault safety mat (yellow)</w:t>
            </w:r>
          </w:p>
        </w:tc>
        <w:tc>
          <w:tcPr>
            <w:tcW w:w="2070" w:type="dxa"/>
          </w:tcPr>
          <w:p w14:paraId="2AD6CD5D" w14:textId="7E98CB78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789566F8" w14:textId="77777777" w:rsidTr="003C4A61">
        <w:tc>
          <w:tcPr>
            <w:tcW w:w="1124" w:type="dxa"/>
          </w:tcPr>
          <w:p w14:paraId="0A712E3C" w14:textId="727199D2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33075EF5" w14:textId="1D0FC6BF" w:rsidR="003B08A8" w:rsidRPr="00681B86" w:rsidRDefault="00681B86" w:rsidP="003B08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3B08A8" w:rsidRPr="00B4575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CD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B08A8" w:rsidRPr="00B4575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</w:p>
        </w:tc>
        <w:tc>
          <w:tcPr>
            <w:tcW w:w="2070" w:type="dxa"/>
          </w:tcPr>
          <w:p w14:paraId="3CD2A875" w14:textId="46C2AEA8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34A7EBFE" w14:textId="77777777" w:rsidTr="003C4A61">
        <w:tc>
          <w:tcPr>
            <w:tcW w:w="1124" w:type="dxa"/>
          </w:tcPr>
          <w:p w14:paraId="2B1A16D4" w14:textId="7F6B7B44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22EA95E3" w14:textId="4D1D5B67" w:rsidR="003B08A8" w:rsidRPr="00681B86" w:rsidRDefault="003B08A8" w:rsidP="003B08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ault 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spring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boards (carpeted)</w:t>
            </w:r>
          </w:p>
        </w:tc>
        <w:tc>
          <w:tcPr>
            <w:tcW w:w="2070" w:type="dxa"/>
          </w:tcPr>
          <w:p w14:paraId="1C84FB43" w14:textId="35B34ACF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8A8" w:rsidRPr="00681B86" w14:paraId="383349BC" w14:textId="77777777" w:rsidTr="003C4A61">
        <w:tc>
          <w:tcPr>
            <w:tcW w:w="1124" w:type="dxa"/>
          </w:tcPr>
          <w:p w14:paraId="137D2A32" w14:textId="5309DE1F" w:rsidR="003B08A8" w:rsidRPr="00681B86" w:rsidRDefault="00681B86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43C872E4" w14:textId="4EDC9D7A" w:rsidR="003B08A8" w:rsidRPr="00681B86" w:rsidRDefault="00681B86" w:rsidP="003B08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B08A8" w:rsidRPr="00B4575F">
              <w:rPr>
                <w:rFonts w:ascii="Times New Roman" w:hAnsi="Times New Roman" w:cs="Times New Roman"/>
                <w:sz w:val="20"/>
                <w:szCs w:val="20"/>
              </w:rPr>
              <w:t>ircular mini tramp</w:t>
            </w:r>
          </w:p>
        </w:tc>
        <w:tc>
          <w:tcPr>
            <w:tcW w:w="2070" w:type="dxa"/>
          </w:tcPr>
          <w:p w14:paraId="7BEC6D8A" w14:textId="3A49B0A1" w:rsidR="003B08A8" w:rsidRPr="00681B86" w:rsidRDefault="003B08A8" w:rsidP="00B4575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919" w:rsidRPr="00681B86" w14:paraId="3590CD76" w14:textId="77777777" w:rsidTr="003C4A61">
        <w:tc>
          <w:tcPr>
            <w:tcW w:w="1124" w:type="dxa"/>
          </w:tcPr>
          <w:p w14:paraId="55FC46BC" w14:textId="77777777" w:rsidR="00584919" w:rsidRPr="00681B86" w:rsidRDefault="00584919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4A328B5D" w14:textId="77777777" w:rsidR="00584919" w:rsidRPr="00681B86" w:rsidRDefault="00584919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Extra springs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tall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short)</w:t>
            </w:r>
          </w:p>
        </w:tc>
        <w:tc>
          <w:tcPr>
            <w:tcW w:w="2070" w:type="dxa"/>
          </w:tcPr>
          <w:p w14:paraId="10194C4D" w14:textId="3809EAA1" w:rsidR="00584919" w:rsidRPr="00681B86" w:rsidRDefault="00584919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0E6647" w14:textId="77777777" w:rsidR="003B08A8" w:rsidRDefault="003B08A8" w:rsidP="00B4575F">
      <w:pPr>
        <w:pStyle w:val="TableParagraph"/>
        <w:rPr>
          <w:rFonts w:ascii="Times New Roman"/>
          <w:sz w:val="12"/>
        </w:rPr>
      </w:pPr>
    </w:p>
    <w:p w14:paraId="570E5176" w14:textId="77777777" w:rsidR="00B4575F" w:rsidRDefault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681B86" w:rsidRPr="00681B86" w14:paraId="224173F4" w14:textId="77777777" w:rsidTr="00E85CA7">
        <w:tc>
          <w:tcPr>
            <w:tcW w:w="9710" w:type="dxa"/>
            <w:gridSpan w:val="3"/>
          </w:tcPr>
          <w:p w14:paraId="31764BAA" w14:textId="3F1629CE" w:rsidR="00681B86" w:rsidRPr="00681B86" w:rsidRDefault="00681B86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Floor/Tumbling Equipment</w:t>
            </w:r>
          </w:p>
        </w:tc>
      </w:tr>
      <w:tr w:rsidR="00E4642A" w:rsidRPr="00427996" w14:paraId="5A8076B0" w14:textId="77777777" w:rsidTr="00E85CA7">
        <w:tc>
          <w:tcPr>
            <w:tcW w:w="1165" w:type="dxa"/>
          </w:tcPr>
          <w:p w14:paraId="440A1E26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53336EB8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772B7DA7" w14:textId="3ABDA89C" w:rsidR="00E4642A" w:rsidRPr="00427996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681B86" w:rsidRPr="00681B86" w14:paraId="65578BBD" w14:textId="77777777" w:rsidTr="00E85CA7">
        <w:tc>
          <w:tcPr>
            <w:tcW w:w="1165" w:type="dxa"/>
          </w:tcPr>
          <w:p w14:paraId="0D562411" w14:textId="77777777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CB269C2" w14:textId="0A4103A9" w:rsidR="00681B86" w:rsidRPr="00681B8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AAI </w:t>
            </w:r>
            <w:r w:rsidR="00B702A9" w:rsidRPr="00B4575F">
              <w:rPr>
                <w:rFonts w:ascii="Times New Roman" w:hAnsi="Times New Roman" w:cs="Times New Roman"/>
                <w:sz w:val="20"/>
                <w:szCs w:val="20"/>
              </w:rPr>
              <w:t>42’x42’</w:t>
            </w:r>
            <w:r w:rsidR="00B702A9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>pring floor w/</w:t>
            </w:r>
            <w:r w:rsidR="00077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carpet bonded foam </w:t>
            </w:r>
          </w:p>
        </w:tc>
        <w:tc>
          <w:tcPr>
            <w:tcW w:w="2065" w:type="dxa"/>
          </w:tcPr>
          <w:p w14:paraId="238FF931" w14:textId="28E3D8B6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86" w:rsidRPr="00681B86" w14:paraId="5BE1511E" w14:textId="77777777" w:rsidTr="00E85CA7">
        <w:tc>
          <w:tcPr>
            <w:tcW w:w="1165" w:type="dxa"/>
          </w:tcPr>
          <w:p w14:paraId="6A98C1AD" w14:textId="77777777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14AF8E5" w14:textId="6E9A18B5" w:rsidR="00681B86" w:rsidRPr="00A7480F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7480F">
              <w:rPr>
                <w:rFonts w:ascii="Times New Roman" w:hAnsi="Times New Roman" w:cs="Times New Roman"/>
                <w:sz w:val="20"/>
                <w:szCs w:val="20"/>
              </w:rPr>
              <w:t xml:space="preserve">Spring floor w/carpet bonded foam </w:t>
            </w:r>
            <w:r w:rsidR="00B702A9" w:rsidRPr="00A7480F">
              <w:rPr>
                <w:rFonts w:ascii="Times New Roman" w:hAnsi="Times New Roman" w:cs="Times New Roman"/>
                <w:sz w:val="20"/>
                <w:szCs w:val="20"/>
              </w:rPr>
              <w:t>12’x 62’</w:t>
            </w:r>
            <w:r w:rsidR="00B7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80F">
              <w:rPr>
                <w:rFonts w:ascii="Times New Roman" w:hAnsi="Times New Roman" w:cs="Times New Roman"/>
                <w:sz w:val="20"/>
                <w:szCs w:val="20"/>
              </w:rPr>
              <w:t>- purple floor (2</w:t>
            </w:r>
            <w:r w:rsidR="00B702A9">
              <w:rPr>
                <w:rFonts w:ascii="Times New Roman" w:hAnsi="Times New Roman" w:cs="Times New Roman"/>
                <w:sz w:val="20"/>
                <w:szCs w:val="20"/>
              </w:rPr>
              <w:t xml:space="preserve"> panels</w:t>
            </w:r>
            <w:r w:rsidRPr="00A7480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65" w:type="dxa"/>
          </w:tcPr>
          <w:p w14:paraId="343B2403" w14:textId="47FD7BB5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86" w:rsidRPr="00681B86" w14:paraId="30EDBC08" w14:textId="77777777" w:rsidTr="00E85CA7">
        <w:tc>
          <w:tcPr>
            <w:tcW w:w="1165" w:type="dxa"/>
          </w:tcPr>
          <w:p w14:paraId="6DF1E2EB" w14:textId="77777777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39B52FF" w14:textId="2743CC40" w:rsidR="00681B86" w:rsidRPr="00681B86" w:rsidRDefault="00B702A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73FF2" w:rsidRPr="00B4575F">
              <w:rPr>
                <w:rFonts w:ascii="Times New Roman" w:hAnsi="Times New Roman" w:cs="Times New Roman"/>
                <w:sz w:val="20"/>
                <w:szCs w:val="20"/>
              </w:rPr>
              <w:t>ead mat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12’x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carpet bonded foam 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81B86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blue 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>floor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panels</w:t>
            </w:r>
            <w:r w:rsidR="00681B8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65" w:type="dxa"/>
          </w:tcPr>
          <w:p w14:paraId="28CBE3C5" w14:textId="627FB46E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86" w:rsidRPr="00681B86" w14:paraId="679C0FB7" w14:textId="77777777" w:rsidTr="00E85CA7">
        <w:tc>
          <w:tcPr>
            <w:tcW w:w="1165" w:type="dxa"/>
          </w:tcPr>
          <w:p w14:paraId="2B5352FA" w14:textId="77777777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6A31304" w14:textId="2FFF265D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Tumbl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trak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30’</w:t>
            </w:r>
          </w:p>
        </w:tc>
        <w:tc>
          <w:tcPr>
            <w:tcW w:w="2065" w:type="dxa"/>
          </w:tcPr>
          <w:p w14:paraId="291D6442" w14:textId="5839CC75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86" w:rsidRPr="00681B86" w14:paraId="02F26300" w14:textId="77777777" w:rsidTr="00E85CA7">
        <w:tc>
          <w:tcPr>
            <w:tcW w:w="1165" w:type="dxa"/>
          </w:tcPr>
          <w:p w14:paraId="6913D437" w14:textId="77777777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8C14209" w14:textId="53E328A5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oam stairs</w:t>
            </w:r>
          </w:p>
        </w:tc>
        <w:tc>
          <w:tcPr>
            <w:tcW w:w="2065" w:type="dxa"/>
          </w:tcPr>
          <w:p w14:paraId="690F1701" w14:textId="3C657EF1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B86" w:rsidRPr="00681B86" w14:paraId="202CA6E7" w14:textId="77777777" w:rsidTr="00E85CA7">
        <w:tc>
          <w:tcPr>
            <w:tcW w:w="1165" w:type="dxa"/>
          </w:tcPr>
          <w:p w14:paraId="27CC9E1D" w14:textId="3799027A" w:rsidR="00681B86" w:rsidRPr="00681B86" w:rsidRDefault="00687B4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FDA9155" w14:textId="7D93CB55" w:rsidR="00681B86" w:rsidRPr="00681B86" w:rsidRDefault="00573FF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81B86">
              <w:rPr>
                <w:rFonts w:ascii="Times New Roman" w:hAnsi="Times New Roman" w:cs="Times New Roman"/>
                <w:sz w:val="20"/>
                <w:szCs w:val="20"/>
              </w:rPr>
              <w:t>Dead mat</w:t>
            </w:r>
            <w:r w:rsidR="00681B86" w:rsidRPr="00681B86">
              <w:rPr>
                <w:rFonts w:ascii="Times New Roman" w:hAnsi="Times New Roman" w:cs="Times New Roman"/>
                <w:sz w:val="20"/>
                <w:szCs w:val="20"/>
              </w:rPr>
              <w:t xml:space="preserve"> 6’x30’ carpet bonded foam </w:t>
            </w:r>
            <w:r w:rsidR="00077710">
              <w:rPr>
                <w:rFonts w:ascii="Times New Roman" w:hAnsi="Times New Roman" w:cs="Times New Roman"/>
                <w:sz w:val="20"/>
                <w:szCs w:val="20"/>
              </w:rPr>
              <w:t>– blue floor (</w:t>
            </w:r>
            <w:r w:rsidR="00687B4C">
              <w:rPr>
                <w:rFonts w:ascii="Times New Roman" w:hAnsi="Times New Roman" w:cs="Times New Roman"/>
                <w:sz w:val="20"/>
                <w:szCs w:val="20"/>
              </w:rPr>
              <w:t xml:space="preserve">2 panels, </w:t>
            </w:r>
            <w:r w:rsidR="00681B86" w:rsidRPr="00681B86">
              <w:rPr>
                <w:rFonts w:ascii="Times New Roman" w:hAnsi="Times New Roman" w:cs="Times New Roman"/>
                <w:sz w:val="20"/>
                <w:szCs w:val="20"/>
              </w:rPr>
              <w:t>beam</w:t>
            </w:r>
            <w:r w:rsidR="004F619B">
              <w:rPr>
                <w:rFonts w:ascii="Times New Roman" w:hAnsi="Times New Roman" w:cs="Times New Roman"/>
                <w:sz w:val="20"/>
                <w:szCs w:val="20"/>
              </w:rPr>
              <w:t xml:space="preserve"> area</w:t>
            </w:r>
            <w:r w:rsidR="00681B86" w:rsidRPr="00681B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5" w:type="dxa"/>
          </w:tcPr>
          <w:p w14:paraId="2F064FB5" w14:textId="1CC3C69C" w:rsidR="00681B86" w:rsidRPr="00681B86" w:rsidRDefault="00681B8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9BDE2" w14:textId="77777777" w:rsidR="00681B86" w:rsidRDefault="00681B86">
      <w:pPr>
        <w:pStyle w:val="TableParagraph"/>
        <w:rPr>
          <w:rFonts w:ascii="Times New Roman"/>
          <w:sz w:val="12"/>
        </w:rPr>
      </w:pPr>
    </w:p>
    <w:p w14:paraId="3B0C0B46" w14:textId="77777777" w:rsidR="00077710" w:rsidRDefault="00077710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077710" w:rsidRPr="00077710" w14:paraId="5BEA8AF3" w14:textId="77777777" w:rsidTr="00E85CA7">
        <w:tc>
          <w:tcPr>
            <w:tcW w:w="9710" w:type="dxa"/>
            <w:gridSpan w:val="3"/>
          </w:tcPr>
          <w:p w14:paraId="5819414A" w14:textId="79B35ED2" w:rsidR="00077710" w:rsidRPr="00077710" w:rsidRDefault="00077710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Beam Equipment</w:t>
            </w:r>
          </w:p>
        </w:tc>
      </w:tr>
      <w:tr w:rsidR="00E4642A" w:rsidRPr="00427996" w14:paraId="00385116" w14:textId="77777777" w:rsidTr="00E85CA7">
        <w:tc>
          <w:tcPr>
            <w:tcW w:w="1165" w:type="dxa"/>
          </w:tcPr>
          <w:p w14:paraId="4FE168AA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15791A2D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61EDF0B6" w14:textId="7FA80E5C" w:rsidR="00E4642A" w:rsidRPr="00427996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077710" w:rsidRPr="00077710" w14:paraId="4D2D527C" w14:textId="77777777" w:rsidTr="00E85CA7">
        <w:tc>
          <w:tcPr>
            <w:tcW w:w="1165" w:type="dxa"/>
          </w:tcPr>
          <w:p w14:paraId="0B8B59BD" w14:textId="7777777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BFE6998" w14:textId="11E3357D" w:rsidR="00077710" w:rsidRPr="00077710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c</w:t>
            </w:r>
            <w:r w:rsidR="00077710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lassic regulation </w:t>
            </w:r>
            <w:r w:rsidR="007077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77710" w:rsidRPr="00B4575F">
              <w:rPr>
                <w:rFonts w:ascii="Times New Roman" w:hAnsi="Times New Roman" w:cs="Times New Roman"/>
                <w:sz w:val="20"/>
                <w:szCs w:val="20"/>
              </w:rPr>
              <w:t>djustable beam</w:t>
            </w:r>
          </w:p>
        </w:tc>
        <w:tc>
          <w:tcPr>
            <w:tcW w:w="2065" w:type="dxa"/>
          </w:tcPr>
          <w:p w14:paraId="6A25F4CD" w14:textId="6D3BD2BC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015428C2" w14:textId="77777777" w:rsidTr="00E85CA7">
        <w:tc>
          <w:tcPr>
            <w:tcW w:w="1165" w:type="dxa"/>
          </w:tcPr>
          <w:p w14:paraId="5EC23C1B" w14:textId="7777777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C88C893" w14:textId="0BA9E649" w:rsidR="00077710" w:rsidRPr="00077710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>AAI r</w:t>
            </w:r>
            <w:r w:rsidR="00077710" w:rsidRPr="00885CC1">
              <w:rPr>
                <w:rFonts w:ascii="Times New Roman" w:hAnsi="Times New Roman" w:cs="Times New Roman"/>
                <w:sz w:val="20"/>
                <w:szCs w:val="20"/>
              </w:rPr>
              <w:t>egulation adjustable beam</w:t>
            </w:r>
          </w:p>
        </w:tc>
        <w:tc>
          <w:tcPr>
            <w:tcW w:w="2065" w:type="dxa"/>
          </w:tcPr>
          <w:p w14:paraId="06839768" w14:textId="2B10651E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79482CDE" w14:textId="77777777" w:rsidTr="00E85CA7">
        <w:tc>
          <w:tcPr>
            <w:tcW w:w="1165" w:type="dxa"/>
          </w:tcPr>
          <w:p w14:paraId="14AC41E4" w14:textId="7777777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2F689023" w14:textId="24C27B1D" w:rsidR="00077710" w:rsidRPr="0024391F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4391F">
              <w:rPr>
                <w:rFonts w:ascii="Times New Roman" w:hAnsi="Times New Roman" w:cs="Times New Roman"/>
                <w:sz w:val="20"/>
                <w:szCs w:val="20"/>
              </w:rPr>
              <w:t>Janssen Fritsen r</w:t>
            </w:r>
            <w:r w:rsidR="00077710" w:rsidRPr="0024391F">
              <w:rPr>
                <w:rFonts w:ascii="Times New Roman" w:hAnsi="Times New Roman" w:cs="Times New Roman"/>
                <w:sz w:val="20"/>
                <w:szCs w:val="20"/>
              </w:rPr>
              <w:t>egulation adjustable beam</w:t>
            </w:r>
          </w:p>
        </w:tc>
        <w:tc>
          <w:tcPr>
            <w:tcW w:w="2065" w:type="dxa"/>
          </w:tcPr>
          <w:p w14:paraId="596E588E" w14:textId="2F03FC40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3C3C640B" w14:textId="77777777" w:rsidTr="00E85CA7">
        <w:tc>
          <w:tcPr>
            <w:tcW w:w="1165" w:type="dxa"/>
          </w:tcPr>
          <w:p w14:paraId="60EE2ABF" w14:textId="7777777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2BEAC305" w14:textId="56FC5033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16’ laser beam pro</w:t>
            </w:r>
          </w:p>
        </w:tc>
        <w:tc>
          <w:tcPr>
            <w:tcW w:w="2065" w:type="dxa"/>
          </w:tcPr>
          <w:p w14:paraId="6848644A" w14:textId="46F1009C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2B7160D8" w14:textId="77777777" w:rsidTr="00E85CA7">
        <w:tc>
          <w:tcPr>
            <w:tcW w:w="1165" w:type="dxa"/>
          </w:tcPr>
          <w:p w14:paraId="73D6C8D1" w14:textId="7777777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1E2FD6E" w14:textId="54253796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16’ laser beam training extension pad</w:t>
            </w:r>
          </w:p>
        </w:tc>
        <w:tc>
          <w:tcPr>
            <w:tcW w:w="2065" w:type="dxa"/>
          </w:tcPr>
          <w:p w14:paraId="4C21100B" w14:textId="26B146F3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05548F2D" w14:textId="77777777" w:rsidTr="00E85CA7">
        <w:tc>
          <w:tcPr>
            <w:tcW w:w="1165" w:type="dxa"/>
          </w:tcPr>
          <w:p w14:paraId="379D190F" w14:textId="29E0EAE5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20D71F14" w14:textId="27A80441" w:rsidR="00077710" w:rsidRPr="00077710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l</w:t>
            </w:r>
            <w:r w:rsidR="00077710" w:rsidRPr="00B4575F">
              <w:rPr>
                <w:rFonts w:ascii="Times New Roman" w:hAnsi="Times New Roman" w:cs="Times New Roman"/>
                <w:sz w:val="20"/>
                <w:szCs w:val="20"/>
              </w:rPr>
              <w:t>ow beam</w:t>
            </w:r>
          </w:p>
        </w:tc>
        <w:tc>
          <w:tcPr>
            <w:tcW w:w="2065" w:type="dxa"/>
          </w:tcPr>
          <w:p w14:paraId="77D018CE" w14:textId="79FBAFCA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6AAE18E9" w14:textId="77777777" w:rsidTr="00E85CA7">
        <w:tc>
          <w:tcPr>
            <w:tcW w:w="1165" w:type="dxa"/>
          </w:tcPr>
          <w:p w14:paraId="05A3A68D" w14:textId="7778FDCC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2391CED" w14:textId="1836DD71" w:rsidR="00077710" w:rsidRPr="00077710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77710" w:rsidRPr="00B4575F">
              <w:rPr>
                <w:rFonts w:ascii="Times New Roman" w:hAnsi="Times New Roman" w:cs="Times New Roman"/>
                <w:sz w:val="20"/>
                <w:szCs w:val="20"/>
              </w:rPr>
              <w:t>loor beam</w:t>
            </w:r>
          </w:p>
        </w:tc>
        <w:tc>
          <w:tcPr>
            <w:tcW w:w="2065" w:type="dxa"/>
          </w:tcPr>
          <w:p w14:paraId="1417A8A9" w14:textId="4793DE94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186DA821" w14:textId="77777777" w:rsidTr="00E85CA7">
        <w:tc>
          <w:tcPr>
            <w:tcW w:w="1165" w:type="dxa"/>
          </w:tcPr>
          <w:p w14:paraId="4182BA65" w14:textId="77AD68BA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F358F94" w14:textId="16BFCAFA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8’ </w:t>
            </w:r>
            <w:r w:rsidR="007077BA">
              <w:rPr>
                <w:rFonts w:ascii="Times New Roman" w:hAnsi="Times New Roman" w:cs="Times New Roman"/>
                <w:sz w:val="20"/>
                <w:szCs w:val="20"/>
              </w:rPr>
              <w:t>cheetah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print low beam</w:t>
            </w:r>
          </w:p>
        </w:tc>
        <w:tc>
          <w:tcPr>
            <w:tcW w:w="2065" w:type="dxa"/>
          </w:tcPr>
          <w:p w14:paraId="54D20744" w14:textId="0ECEB9E5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710" w:rsidRPr="00077710" w14:paraId="6F2016E2" w14:textId="77777777" w:rsidTr="00E85CA7">
        <w:tc>
          <w:tcPr>
            <w:tcW w:w="1165" w:type="dxa"/>
          </w:tcPr>
          <w:p w14:paraId="0B20F33F" w14:textId="13F9F6AD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777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14:paraId="0A205CFB" w14:textId="57446DC7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</w:t>
            </w:r>
            <w:r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eam pads</w:t>
            </w:r>
            <w:r w:rsidR="00695CD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</w:t>
            </w:r>
            <w:r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grips</w:t>
            </w:r>
            <w:r w:rsidR="00695CD4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</w:t>
            </w:r>
            <w:r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etc.</w:t>
            </w:r>
          </w:p>
        </w:tc>
        <w:tc>
          <w:tcPr>
            <w:tcW w:w="2065" w:type="dxa"/>
          </w:tcPr>
          <w:p w14:paraId="169BB94A" w14:textId="2BBE4FC6" w:rsidR="00077710" w:rsidRPr="00077710" w:rsidRDefault="0007771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2DE28C15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p w14:paraId="0A552FAB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7077BA" w:rsidRPr="00427996" w14:paraId="1A6B3D2E" w14:textId="77777777" w:rsidTr="00E85CA7">
        <w:tc>
          <w:tcPr>
            <w:tcW w:w="9710" w:type="dxa"/>
            <w:gridSpan w:val="3"/>
          </w:tcPr>
          <w:p w14:paraId="1B5802AC" w14:textId="2975AA66" w:rsidR="007077BA" w:rsidRPr="00427996" w:rsidRDefault="007077BA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Bars Equipment</w:t>
            </w:r>
          </w:p>
        </w:tc>
      </w:tr>
      <w:tr w:rsidR="00E4642A" w:rsidRPr="00427996" w14:paraId="0CC92EEC" w14:textId="77777777" w:rsidTr="00E85CA7">
        <w:tc>
          <w:tcPr>
            <w:tcW w:w="1165" w:type="dxa"/>
          </w:tcPr>
          <w:p w14:paraId="1F16C622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47BBD793" w14:textId="77777777" w:rsidR="00E4642A" w:rsidRPr="00427996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0C49F859" w14:textId="692964CC" w:rsidR="00E4642A" w:rsidRPr="00427996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7077BA" w:rsidRPr="00427996" w14:paraId="0E766B46" w14:textId="77777777" w:rsidTr="00E85CA7">
        <w:tc>
          <w:tcPr>
            <w:tcW w:w="1165" w:type="dxa"/>
          </w:tcPr>
          <w:p w14:paraId="1D19DD3E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4494E45" w14:textId="4198CDFC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 xml:space="preserve">AAI </w:t>
            </w:r>
            <w:r w:rsidR="007077BA" w:rsidRPr="00885CC1">
              <w:rPr>
                <w:rFonts w:ascii="Times New Roman" w:hAnsi="Times New Roman" w:cs="Times New Roman"/>
                <w:sz w:val="20"/>
                <w:szCs w:val="20"/>
              </w:rPr>
              <w:t>classic UB set (</w:t>
            </w:r>
            <w:r w:rsidR="00ED4850" w:rsidRPr="00885CC1">
              <w:rPr>
                <w:rFonts w:ascii="Times New Roman" w:hAnsi="Times New Roman" w:cs="Times New Roman"/>
                <w:sz w:val="20"/>
                <w:szCs w:val="20"/>
              </w:rPr>
              <w:t>XL</w:t>
            </w:r>
            <w:r w:rsidR="007077BA" w:rsidRPr="00885C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7BA" w:rsidRPr="00885CC1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r w:rsidR="00ED4850" w:rsidRPr="00885CC1">
              <w:rPr>
                <w:rFonts w:ascii="Times New Roman" w:hAnsi="Times New Roman" w:cs="Times New Roman"/>
                <w:sz w:val="20"/>
                <w:szCs w:val="20"/>
              </w:rPr>
              <w:t>space savers</w:t>
            </w:r>
          </w:p>
        </w:tc>
        <w:tc>
          <w:tcPr>
            <w:tcW w:w="2065" w:type="dxa"/>
          </w:tcPr>
          <w:p w14:paraId="0B4C7021" w14:textId="3F0720A4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2687C64E" w14:textId="77777777" w:rsidTr="00E85CA7">
        <w:tc>
          <w:tcPr>
            <w:tcW w:w="1165" w:type="dxa"/>
          </w:tcPr>
          <w:p w14:paraId="6FFE0244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EA9E07D" w14:textId="56D059A2" w:rsidR="007077BA" w:rsidRPr="004241A0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>AAI r</w:t>
            </w:r>
            <w:r w:rsidR="007077BA" w:rsidRPr="00885CC1">
              <w:rPr>
                <w:rFonts w:ascii="Times New Roman" w:hAnsi="Times New Roman" w:cs="Times New Roman"/>
                <w:sz w:val="20"/>
                <w:szCs w:val="20"/>
              </w:rPr>
              <w:t>egulation UB set with graphite rails</w:t>
            </w:r>
          </w:p>
        </w:tc>
        <w:tc>
          <w:tcPr>
            <w:tcW w:w="2065" w:type="dxa"/>
          </w:tcPr>
          <w:p w14:paraId="561609EE" w14:textId="0F7C18E2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362BFACD" w14:textId="77777777" w:rsidTr="00E85CA7">
        <w:tc>
          <w:tcPr>
            <w:tcW w:w="1165" w:type="dxa"/>
          </w:tcPr>
          <w:p w14:paraId="41CF65D1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C81E7B4" w14:textId="3DEE407E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Spieth i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nterchangeable single rail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’s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’s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high bar</w:t>
            </w:r>
          </w:p>
        </w:tc>
        <w:tc>
          <w:tcPr>
            <w:tcW w:w="2065" w:type="dxa"/>
          </w:tcPr>
          <w:p w14:paraId="2EA2C9FF" w14:textId="26D35FC2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3B8A6DF0" w14:textId="77777777" w:rsidTr="00E85CA7">
        <w:tc>
          <w:tcPr>
            <w:tcW w:w="1165" w:type="dxa"/>
          </w:tcPr>
          <w:p w14:paraId="50416908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8673A95" w14:textId="162D773D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f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>oldable spotting platform 48”x72”x24”</w:t>
            </w:r>
          </w:p>
        </w:tc>
        <w:tc>
          <w:tcPr>
            <w:tcW w:w="2065" w:type="dxa"/>
          </w:tcPr>
          <w:p w14:paraId="2B3F6ECD" w14:textId="160D5E29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0E1DA621" w14:textId="77777777" w:rsidTr="00E85CA7">
        <w:tc>
          <w:tcPr>
            <w:tcW w:w="1165" w:type="dxa"/>
          </w:tcPr>
          <w:p w14:paraId="48A86442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F1B0A2B" w14:textId="6E312709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s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>ingle rail bar trainer</w:t>
            </w:r>
          </w:p>
        </w:tc>
        <w:tc>
          <w:tcPr>
            <w:tcW w:w="2065" w:type="dxa"/>
          </w:tcPr>
          <w:p w14:paraId="4B621DCA" w14:textId="19E205B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0D4985F0" w14:textId="77777777" w:rsidTr="00E85CA7">
        <w:tc>
          <w:tcPr>
            <w:tcW w:w="1165" w:type="dxa"/>
          </w:tcPr>
          <w:p w14:paraId="1AE93C65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0BEC17E" w14:textId="66907E7F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AAI EVO </w:t>
            </w:r>
            <w:r w:rsidR="00BB3FB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>trap bar w/</w:t>
            </w:r>
            <w:r w:rsidR="00BB3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>straps</w:t>
            </w:r>
            <w:r w:rsidR="00BB3F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9CC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handles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FB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077BA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anchors</w:t>
            </w:r>
          </w:p>
        </w:tc>
        <w:tc>
          <w:tcPr>
            <w:tcW w:w="2065" w:type="dxa"/>
          </w:tcPr>
          <w:p w14:paraId="3111A73C" w14:textId="0F020783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0D3E2510" w14:textId="77777777" w:rsidTr="00E85CA7">
        <w:tc>
          <w:tcPr>
            <w:tcW w:w="1165" w:type="dxa"/>
          </w:tcPr>
          <w:p w14:paraId="764B71E0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75C8733" w14:textId="0FB8872C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GMR </w:t>
            </w:r>
            <w:r w:rsidR="00BB3F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djustable single bar trainer 60”</w:t>
            </w:r>
          </w:p>
        </w:tc>
        <w:tc>
          <w:tcPr>
            <w:tcW w:w="2065" w:type="dxa"/>
          </w:tcPr>
          <w:p w14:paraId="43BB8DDD" w14:textId="5BE6F1BF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7EB6D769" w14:textId="77777777" w:rsidTr="00E85CA7">
        <w:tc>
          <w:tcPr>
            <w:tcW w:w="1165" w:type="dxa"/>
          </w:tcPr>
          <w:p w14:paraId="24209F1F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285269B" w14:textId="06B78DD4" w:rsidR="007077BA" w:rsidRPr="00427996" w:rsidRDefault="00BB3F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7480F">
              <w:rPr>
                <w:rFonts w:ascii="Times New Roman" w:hAnsi="Times New Roman" w:cs="Times New Roman"/>
                <w:sz w:val="20"/>
                <w:szCs w:val="20"/>
              </w:rPr>
              <w:t>AAI d</w:t>
            </w:r>
            <w:r w:rsidR="00936F7D" w:rsidRPr="00A7480F">
              <w:rPr>
                <w:rFonts w:ascii="Times New Roman" w:hAnsi="Times New Roman" w:cs="Times New Roman"/>
                <w:sz w:val="20"/>
                <w:szCs w:val="20"/>
              </w:rPr>
              <w:t>ouble handstand trainer</w:t>
            </w:r>
          </w:p>
        </w:tc>
        <w:tc>
          <w:tcPr>
            <w:tcW w:w="2065" w:type="dxa"/>
          </w:tcPr>
          <w:p w14:paraId="1926C095" w14:textId="45D51F54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10F23C67" w14:textId="77777777" w:rsidTr="00E85CA7">
        <w:tc>
          <w:tcPr>
            <w:tcW w:w="1165" w:type="dxa"/>
          </w:tcPr>
          <w:p w14:paraId="1D1808F7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E1CAE58" w14:textId="7596DDC1" w:rsidR="007077BA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cking handstand trainer</w:t>
            </w:r>
          </w:p>
        </w:tc>
        <w:tc>
          <w:tcPr>
            <w:tcW w:w="2065" w:type="dxa"/>
          </w:tcPr>
          <w:p w14:paraId="6D592BCD" w14:textId="1C1FA56C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122E93D4" w14:textId="77777777" w:rsidTr="00E85CA7">
        <w:tc>
          <w:tcPr>
            <w:tcW w:w="1165" w:type="dxa"/>
          </w:tcPr>
          <w:p w14:paraId="380408AB" w14:textId="77777777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DCD6C61" w14:textId="4B24CAEB" w:rsidR="007077BA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>Stall bars</w:t>
            </w:r>
          </w:p>
        </w:tc>
        <w:tc>
          <w:tcPr>
            <w:tcW w:w="2065" w:type="dxa"/>
          </w:tcPr>
          <w:p w14:paraId="1CC37A11" w14:textId="0519D3CA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258BCEBE" w14:textId="77777777" w:rsidTr="00E85CA7">
        <w:tc>
          <w:tcPr>
            <w:tcW w:w="1165" w:type="dxa"/>
          </w:tcPr>
          <w:p w14:paraId="1FE9E197" w14:textId="70E5C5E5" w:rsidR="007077BA" w:rsidRPr="00427996" w:rsidRDefault="005C196E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6A8032D2" w14:textId="35C417AC" w:rsidR="007077BA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ingle rail floor bar</w:t>
            </w:r>
          </w:p>
        </w:tc>
        <w:tc>
          <w:tcPr>
            <w:tcW w:w="2065" w:type="dxa"/>
          </w:tcPr>
          <w:p w14:paraId="532AA1BE" w14:textId="4ADE9EA9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BA" w:rsidRPr="00427996" w14:paraId="46D40E68" w14:textId="77777777" w:rsidTr="00E85CA7">
        <w:tc>
          <w:tcPr>
            <w:tcW w:w="1165" w:type="dxa"/>
          </w:tcPr>
          <w:p w14:paraId="7F8704E5" w14:textId="0C641D51" w:rsidR="007077BA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9D3B608" w14:textId="632E17AF" w:rsidR="007077BA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umbl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trak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96E">
              <w:rPr>
                <w:rFonts w:ascii="Times New Roman" w:hAnsi="Times New Roman" w:cs="Times New Roman"/>
                <w:sz w:val="20"/>
                <w:szCs w:val="20"/>
              </w:rPr>
              <w:t xml:space="preserve">bounce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r w:rsidR="005C196E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mount</w:t>
            </w:r>
          </w:p>
        </w:tc>
        <w:tc>
          <w:tcPr>
            <w:tcW w:w="2065" w:type="dxa"/>
          </w:tcPr>
          <w:p w14:paraId="49FB4006" w14:textId="59798EA9" w:rsidR="007077BA" w:rsidRPr="00427996" w:rsidRDefault="007077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FBA" w:rsidRPr="00427996" w14:paraId="746FE05F" w14:textId="77777777" w:rsidTr="00674289">
        <w:tc>
          <w:tcPr>
            <w:tcW w:w="1165" w:type="dxa"/>
          </w:tcPr>
          <w:p w14:paraId="756CE92D" w14:textId="77777777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E3A6B31" w14:textId="4DF6120C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ter bar</w:t>
            </w:r>
          </w:p>
        </w:tc>
        <w:tc>
          <w:tcPr>
            <w:tcW w:w="2065" w:type="dxa"/>
          </w:tcPr>
          <w:p w14:paraId="522F1CC7" w14:textId="69FFE349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81982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p w14:paraId="063D0536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936F7D" w:rsidRPr="00427996" w14:paraId="3C702195" w14:textId="77777777" w:rsidTr="00E85CA7">
        <w:tc>
          <w:tcPr>
            <w:tcW w:w="9710" w:type="dxa"/>
            <w:gridSpan w:val="3"/>
          </w:tcPr>
          <w:p w14:paraId="3A28707C" w14:textId="6EDA4F81" w:rsidR="00936F7D" w:rsidRPr="00427996" w:rsidRDefault="00936F7D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Men’s Equipment</w:t>
            </w:r>
          </w:p>
        </w:tc>
      </w:tr>
      <w:tr w:rsidR="00E4642A" w:rsidRPr="004665D2" w14:paraId="18C9244F" w14:textId="77777777" w:rsidTr="00E85CA7">
        <w:tc>
          <w:tcPr>
            <w:tcW w:w="1165" w:type="dxa"/>
          </w:tcPr>
          <w:p w14:paraId="34C5377B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0CEE482C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2C537556" w14:textId="797EED00" w:rsidR="00E4642A" w:rsidRPr="004665D2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936F7D" w:rsidRPr="00427996" w14:paraId="319BE9C8" w14:textId="77777777" w:rsidTr="00E85CA7">
        <w:tc>
          <w:tcPr>
            <w:tcW w:w="1165" w:type="dxa"/>
          </w:tcPr>
          <w:p w14:paraId="7782A9C9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AB881F9" w14:textId="26B14A7B" w:rsidR="00936F7D" w:rsidRPr="00A7480F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AAI </w:t>
            </w:r>
            <w:r w:rsidR="00936F7D" w:rsidRPr="00A7480F">
              <w:rPr>
                <w:rFonts w:ascii="Times New Roman"/>
                <w:sz w:val="20"/>
                <w:szCs w:val="20"/>
              </w:rPr>
              <w:t>pommel horse AAI</w:t>
            </w:r>
          </w:p>
        </w:tc>
        <w:tc>
          <w:tcPr>
            <w:tcW w:w="2065" w:type="dxa"/>
          </w:tcPr>
          <w:p w14:paraId="435F1455" w14:textId="1556FF0E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7CDB0015" w14:textId="77777777" w:rsidTr="00E85CA7">
        <w:tc>
          <w:tcPr>
            <w:tcW w:w="1165" w:type="dxa"/>
          </w:tcPr>
          <w:p w14:paraId="45645C85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63E435E" w14:textId="7C2087F4" w:rsidR="00936F7D" w:rsidRPr="00427996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GMR </w:t>
            </w:r>
            <w:r w:rsidR="00936F7D" w:rsidRPr="00B4575F">
              <w:rPr>
                <w:rFonts w:ascii="Times New Roman"/>
                <w:sz w:val="20"/>
                <w:szCs w:val="20"/>
              </w:rPr>
              <w:t>mushroom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2065" w:type="dxa"/>
          </w:tcPr>
          <w:p w14:paraId="0DAB39F4" w14:textId="45837ED9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02CC4946" w14:textId="77777777" w:rsidTr="00E85CA7">
        <w:tc>
          <w:tcPr>
            <w:tcW w:w="1165" w:type="dxa"/>
          </w:tcPr>
          <w:p w14:paraId="789F198A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AA3C357" w14:textId="47C5E478" w:rsidR="00936F7D" w:rsidRPr="00427996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Gym Trix </w:t>
            </w:r>
            <w:r w:rsidR="00936F7D" w:rsidRPr="00B4575F">
              <w:rPr>
                <w:rFonts w:ascii="Times New Roman"/>
                <w:sz w:val="20"/>
                <w:szCs w:val="20"/>
              </w:rPr>
              <w:t>mushroom trainer</w:t>
            </w:r>
          </w:p>
        </w:tc>
        <w:tc>
          <w:tcPr>
            <w:tcW w:w="2065" w:type="dxa"/>
          </w:tcPr>
          <w:p w14:paraId="47898BFD" w14:textId="60A61E9A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41096B9" w14:textId="77777777" w:rsidTr="00E85CA7">
        <w:tc>
          <w:tcPr>
            <w:tcW w:w="1165" w:type="dxa"/>
          </w:tcPr>
          <w:p w14:paraId="7223A62B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CAAB21D" w14:textId="779F0C32" w:rsidR="00936F7D" w:rsidRPr="00427996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AAI m</w:t>
            </w:r>
            <w:r w:rsidR="00936F7D" w:rsidRPr="00B4575F">
              <w:rPr>
                <w:rFonts w:ascii="Times New Roman"/>
                <w:sz w:val="20"/>
                <w:szCs w:val="20"/>
              </w:rPr>
              <w:t>ushroom trainer</w:t>
            </w:r>
          </w:p>
        </w:tc>
        <w:tc>
          <w:tcPr>
            <w:tcW w:w="2065" w:type="dxa"/>
          </w:tcPr>
          <w:p w14:paraId="1B7FE212" w14:textId="5FF0D6A1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602D56C4" w14:textId="77777777" w:rsidTr="00E85CA7">
        <w:tc>
          <w:tcPr>
            <w:tcW w:w="1165" w:type="dxa"/>
          </w:tcPr>
          <w:p w14:paraId="5B72E3F0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19F58E2" w14:textId="153C5C4F" w:rsidR="00936F7D" w:rsidRPr="00427996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AAI r</w:t>
            </w:r>
            <w:r w:rsidR="00936F7D" w:rsidRPr="00B4575F">
              <w:rPr>
                <w:rFonts w:ascii="Times New Roman"/>
                <w:sz w:val="20"/>
                <w:szCs w:val="20"/>
              </w:rPr>
              <w:t>ing tower</w:t>
            </w:r>
          </w:p>
        </w:tc>
        <w:tc>
          <w:tcPr>
            <w:tcW w:w="2065" w:type="dxa"/>
          </w:tcPr>
          <w:p w14:paraId="3921C91E" w14:textId="3566D2C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4BC6A3AE" w14:textId="77777777" w:rsidTr="00E85CA7">
        <w:tc>
          <w:tcPr>
            <w:tcW w:w="1165" w:type="dxa"/>
          </w:tcPr>
          <w:p w14:paraId="4666995C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916376F" w14:textId="66822F82" w:rsidR="00936F7D" w:rsidRPr="00A7480F" w:rsidRDefault="00A7480F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A7480F">
              <w:rPr>
                <w:rFonts w:ascii="Times New Roman"/>
                <w:sz w:val="20"/>
                <w:szCs w:val="20"/>
              </w:rPr>
              <w:t>AAI r</w:t>
            </w:r>
            <w:r w:rsidR="00936F7D" w:rsidRPr="00A7480F">
              <w:rPr>
                <w:rFonts w:ascii="Times New Roman"/>
                <w:sz w:val="20"/>
                <w:szCs w:val="20"/>
              </w:rPr>
              <w:t xml:space="preserve">egulation </w:t>
            </w:r>
            <w:r w:rsidRPr="00A7480F">
              <w:rPr>
                <w:rFonts w:ascii="Times New Roman"/>
                <w:sz w:val="20"/>
                <w:szCs w:val="20"/>
              </w:rPr>
              <w:t>m</w:t>
            </w:r>
            <w:r w:rsidR="00D229CC" w:rsidRPr="00A7480F">
              <w:rPr>
                <w:rFonts w:ascii="Times New Roman"/>
                <w:sz w:val="20"/>
                <w:szCs w:val="20"/>
              </w:rPr>
              <w:t>en</w:t>
            </w:r>
            <w:r w:rsidR="00D229CC" w:rsidRPr="00A7480F">
              <w:rPr>
                <w:rFonts w:ascii="Times New Roman"/>
                <w:sz w:val="20"/>
                <w:szCs w:val="20"/>
              </w:rPr>
              <w:t>’</w:t>
            </w:r>
            <w:r w:rsidR="00D229CC" w:rsidRPr="00A7480F">
              <w:rPr>
                <w:rFonts w:ascii="Times New Roman"/>
                <w:sz w:val="20"/>
                <w:szCs w:val="20"/>
              </w:rPr>
              <w:t>s</w:t>
            </w:r>
            <w:r w:rsidR="00936F7D" w:rsidRPr="00A7480F">
              <w:rPr>
                <w:rFonts w:ascii="Times New Roman"/>
                <w:sz w:val="20"/>
                <w:szCs w:val="20"/>
              </w:rPr>
              <w:t xml:space="preserve"> </w:t>
            </w:r>
            <w:r w:rsidRPr="00A7480F">
              <w:rPr>
                <w:rFonts w:ascii="Times New Roman"/>
                <w:sz w:val="20"/>
                <w:szCs w:val="20"/>
              </w:rPr>
              <w:t>parallel</w:t>
            </w:r>
            <w:r w:rsidR="00936F7D" w:rsidRPr="00A7480F">
              <w:rPr>
                <w:rFonts w:ascii="Times New Roman"/>
                <w:sz w:val="20"/>
                <w:szCs w:val="20"/>
              </w:rPr>
              <w:t xml:space="preserve"> bars</w:t>
            </w:r>
          </w:p>
        </w:tc>
        <w:tc>
          <w:tcPr>
            <w:tcW w:w="2065" w:type="dxa"/>
          </w:tcPr>
          <w:p w14:paraId="14599570" w14:textId="44B0F289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519FB517" w14:textId="77777777" w:rsidTr="00E85CA7">
        <w:tc>
          <w:tcPr>
            <w:tcW w:w="1165" w:type="dxa"/>
          </w:tcPr>
          <w:p w14:paraId="1E823AAE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511F158" w14:textId="35784C80" w:rsidR="00936F7D" w:rsidRPr="00A7480F" w:rsidRDefault="00A7480F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7480F">
              <w:rPr>
                <w:rFonts w:ascii="Times New Roman"/>
                <w:sz w:val="20"/>
                <w:szCs w:val="20"/>
              </w:rPr>
              <w:t xml:space="preserve">AAI </w:t>
            </w:r>
            <w:r w:rsidR="00687B4C" w:rsidRPr="00A7480F">
              <w:rPr>
                <w:rFonts w:ascii="Times New Roman"/>
                <w:sz w:val="20"/>
                <w:szCs w:val="20"/>
              </w:rPr>
              <w:t>boys</w:t>
            </w:r>
            <w:r w:rsidR="00687B4C" w:rsidRPr="00A7480F">
              <w:rPr>
                <w:rFonts w:ascii="Times New Roman"/>
                <w:sz w:val="20"/>
                <w:szCs w:val="20"/>
              </w:rPr>
              <w:t>’</w:t>
            </w:r>
            <w:r w:rsidR="00936F7D" w:rsidRPr="00A7480F">
              <w:rPr>
                <w:rFonts w:ascii="Times New Roman"/>
                <w:sz w:val="20"/>
                <w:szCs w:val="20"/>
              </w:rPr>
              <w:t xml:space="preserve"> junior </w:t>
            </w:r>
            <w:r w:rsidR="00D229CC" w:rsidRPr="00A7480F">
              <w:rPr>
                <w:rFonts w:ascii="Times New Roman"/>
                <w:sz w:val="20"/>
                <w:szCs w:val="20"/>
              </w:rPr>
              <w:t>p</w:t>
            </w:r>
            <w:r w:rsidR="00936F7D" w:rsidRPr="00A7480F">
              <w:rPr>
                <w:rFonts w:ascii="Times New Roman"/>
                <w:sz w:val="20"/>
                <w:szCs w:val="20"/>
              </w:rPr>
              <w:t>arallel bars AAI</w:t>
            </w:r>
          </w:p>
        </w:tc>
        <w:tc>
          <w:tcPr>
            <w:tcW w:w="2065" w:type="dxa"/>
          </w:tcPr>
          <w:p w14:paraId="1C645F10" w14:textId="53554E3B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2BBB2440" w14:textId="77777777" w:rsidTr="00E85CA7">
        <w:tc>
          <w:tcPr>
            <w:tcW w:w="1165" w:type="dxa"/>
          </w:tcPr>
          <w:p w14:paraId="76F309BF" w14:textId="3F078544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14:paraId="64C9CEC8" w14:textId="02B15A67" w:rsidR="00936F7D" w:rsidRPr="00427996" w:rsidRDefault="00936F7D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27996">
              <w:rPr>
                <w:rFonts w:ascii="Times New Roman"/>
                <w:sz w:val="20"/>
                <w:szCs w:val="20"/>
              </w:rPr>
              <w:t>W</w:t>
            </w:r>
            <w:r w:rsidRPr="00B4575F">
              <w:rPr>
                <w:rFonts w:ascii="Times New Roman"/>
                <w:sz w:val="20"/>
                <w:szCs w:val="20"/>
              </w:rPr>
              <w:t>ood ring</w:t>
            </w:r>
            <w:r w:rsidRPr="00427996">
              <w:rPr>
                <w:rFonts w:ascii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/>
                <w:sz w:val="20"/>
                <w:szCs w:val="20"/>
              </w:rPr>
              <w:t>s</w:t>
            </w:r>
            <w:r w:rsidRPr="00427996">
              <w:rPr>
                <w:rFonts w:ascii="Times New Roman"/>
                <w:sz w:val="20"/>
                <w:szCs w:val="20"/>
              </w:rPr>
              <w:t>ets</w:t>
            </w:r>
            <w:r w:rsidRPr="00B4575F">
              <w:rPr>
                <w:rFonts w:ascii="Times New Roman"/>
                <w:sz w:val="20"/>
                <w:szCs w:val="20"/>
              </w:rPr>
              <w:t xml:space="preserve"> with adjustable straps</w:t>
            </w:r>
          </w:p>
        </w:tc>
        <w:tc>
          <w:tcPr>
            <w:tcW w:w="2065" w:type="dxa"/>
          </w:tcPr>
          <w:p w14:paraId="2D0ECC2A" w14:textId="0AA70CD2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22ABA" w14:textId="059A9676" w:rsidR="00B4575F" w:rsidRDefault="00B4575F" w:rsidP="00B4575F">
      <w:pPr>
        <w:pStyle w:val="TableParagraph"/>
        <w:rPr>
          <w:rFonts w:ascii="Times New Roman"/>
          <w:sz w:val="12"/>
        </w:rPr>
      </w:pPr>
    </w:p>
    <w:p w14:paraId="5FE47392" w14:textId="77777777" w:rsidR="004665D2" w:rsidRDefault="004665D2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936F7D" w:rsidRPr="00427996" w14:paraId="00FAF00E" w14:textId="77777777" w:rsidTr="00E85CA7">
        <w:tc>
          <w:tcPr>
            <w:tcW w:w="9710" w:type="dxa"/>
            <w:gridSpan w:val="3"/>
          </w:tcPr>
          <w:p w14:paraId="776F396D" w14:textId="1B251C78" w:rsidR="00936F7D" w:rsidRPr="00427996" w:rsidRDefault="00936F7D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Preschool Equipment</w:t>
            </w:r>
          </w:p>
        </w:tc>
      </w:tr>
      <w:tr w:rsidR="00E4642A" w:rsidRPr="004665D2" w14:paraId="30C4B0F3" w14:textId="77777777" w:rsidTr="00E85CA7">
        <w:tc>
          <w:tcPr>
            <w:tcW w:w="1165" w:type="dxa"/>
          </w:tcPr>
          <w:p w14:paraId="35D7FA77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39B0759B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419CA076" w14:textId="0F692984" w:rsidR="00E4642A" w:rsidRPr="004665D2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936F7D" w:rsidRPr="00427996" w14:paraId="52FF680E" w14:textId="77777777" w:rsidTr="00E85CA7">
        <w:tc>
          <w:tcPr>
            <w:tcW w:w="1165" w:type="dxa"/>
          </w:tcPr>
          <w:p w14:paraId="04C52B34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B1723F6" w14:textId="608B2130" w:rsidR="00936F7D" w:rsidRPr="00427996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c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omplete “Quad”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kids’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gym</w:t>
            </w:r>
          </w:p>
        </w:tc>
        <w:tc>
          <w:tcPr>
            <w:tcW w:w="2065" w:type="dxa"/>
          </w:tcPr>
          <w:p w14:paraId="61CB6570" w14:textId="506A5C75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1E9542C" w14:textId="77777777" w:rsidTr="00E85CA7">
        <w:tc>
          <w:tcPr>
            <w:tcW w:w="1165" w:type="dxa"/>
          </w:tcPr>
          <w:p w14:paraId="2B47D048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D0E22E9" w14:textId="313824ED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8’ adjustable beam</w:t>
            </w:r>
          </w:p>
        </w:tc>
        <w:tc>
          <w:tcPr>
            <w:tcW w:w="2065" w:type="dxa"/>
          </w:tcPr>
          <w:p w14:paraId="225E2CCC" w14:textId="1B69D47D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2B6D7AC" w14:textId="77777777" w:rsidTr="00E85CA7">
        <w:tc>
          <w:tcPr>
            <w:tcW w:w="1165" w:type="dxa"/>
          </w:tcPr>
          <w:p w14:paraId="3F4EC917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C855E88" w14:textId="1D559492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8’ fixed low beam</w:t>
            </w:r>
          </w:p>
        </w:tc>
        <w:tc>
          <w:tcPr>
            <w:tcW w:w="2065" w:type="dxa"/>
          </w:tcPr>
          <w:p w14:paraId="338865D1" w14:textId="46098D09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23831A0" w14:textId="77777777" w:rsidTr="00E85CA7">
        <w:tc>
          <w:tcPr>
            <w:tcW w:w="1165" w:type="dxa"/>
          </w:tcPr>
          <w:p w14:paraId="0B7CA5AC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7EC7633" w14:textId="21BF1E58" w:rsidR="00936F7D" w:rsidRPr="00427996" w:rsidRDefault="00BB3FBA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Bug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board</w:t>
            </w:r>
          </w:p>
        </w:tc>
        <w:tc>
          <w:tcPr>
            <w:tcW w:w="2065" w:type="dxa"/>
          </w:tcPr>
          <w:p w14:paraId="557F5DA4" w14:textId="77747300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00C7F171" w14:textId="77777777" w:rsidTr="00E85CA7">
        <w:tc>
          <w:tcPr>
            <w:tcW w:w="1165" w:type="dxa"/>
          </w:tcPr>
          <w:p w14:paraId="10D480D3" w14:textId="5A31C841" w:rsidR="00936F7D" w:rsidRPr="00427996" w:rsidRDefault="0042799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14:paraId="435ECCE2" w14:textId="6E363C68" w:rsidR="00936F7D" w:rsidRPr="00427996" w:rsidRDefault="00687B4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mall folding incline mats</w:t>
            </w:r>
          </w:p>
        </w:tc>
        <w:tc>
          <w:tcPr>
            <w:tcW w:w="2065" w:type="dxa"/>
          </w:tcPr>
          <w:p w14:paraId="26E6D6B7" w14:textId="496CB3F2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C020EC5" w14:textId="77777777" w:rsidTr="00E85CA7">
        <w:tc>
          <w:tcPr>
            <w:tcW w:w="1165" w:type="dxa"/>
          </w:tcPr>
          <w:p w14:paraId="1186300E" w14:textId="63A6E240" w:rsidR="00936F7D" w:rsidRPr="00427996" w:rsidRDefault="0042799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63EE3ECF" w14:textId="4AFF0CFF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12’’x52” donut rocker mats GMR</w:t>
            </w:r>
          </w:p>
        </w:tc>
        <w:tc>
          <w:tcPr>
            <w:tcW w:w="2065" w:type="dxa"/>
          </w:tcPr>
          <w:p w14:paraId="45EC799B" w14:textId="6A4028F2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088B2966" w14:textId="77777777" w:rsidTr="00E85CA7">
        <w:tc>
          <w:tcPr>
            <w:tcW w:w="1165" w:type="dxa"/>
          </w:tcPr>
          <w:p w14:paraId="15FD5EC8" w14:textId="715101B3" w:rsidR="00936F7D" w:rsidRPr="00427996" w:rsidRDefault="0042799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3429CF83" w14:textId="35C8F7BB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18”x52” donut rocker mats GMR</w:t>
            </w:r>
          </w:p>
        </w:tc>
        <w:tc>
          <w:tcPr>
            <w:tcW w:w="2065" w:type="dxa"/>
          </w:tcPr>
          <w:p w14:paraId="430A988D" w14:textId="3A6FCA8B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310435F9" w14:textId="77777777" w:rsidTr="00E85CA7">
        <w:tc>
          <w:tcPr>
            <w:tcW w:w="1165" w:type="dxa"/>
          </w:tcPr>
          <w:p w14:paraId="49124409" w14:textId="4EECF8BC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7996" w:rsidRPr="004279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14:paraId="5CC8F09F" w14:textId="60C99BF0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hoola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hoops</w:t>
            </w:r>
          </w:p>
        </w:tc>
        <w:tc>
          <w:tcPr>
            <w:tcW w:w="2065" w:type="dxa"/>
          </w:tcPr>
          <w:p w14:paraId="23C3FE6C" w14:textId="6DBA0F49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680FAD98" w14:textId="77777777" w:rsidTr="00E85CA7">
        <w:tc>
          <w:tcPr>
            <w:tcW w:w="1165" w:type="dxa"/>
          </w:tcPr>
          <w:p w14:paraId="099768E7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0A0186C" w14:textId="48EC7115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Hop scotch rug</w:t>
            </w:r>
          </w:p>
        </w:tc>
        <w:tc>
          <w:tcPr>
            <w:tcW w:w="2065" w:type="dxa"/>
          </w:tcPr>
          <w:p w14:paraId="68D5AB0B" w14:textId="15E946BA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4D82D11A" w14:textId="77777777" w:rsidTr="00E85CA7">
        <w:tc>
          <w:tcPr>
            <w:tcW w:w="1165" w:type="dxa"/>
          </w:tcPr>
          <w:p w14:paraId="3C838FF0" w14:textId="69C7A282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1E35BD5C" w14:textId="4EE108B3" w:rsidR="00936F7D" w:rsidRPr="00427996" w:rsidRDefault="00687B4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Preschool s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lides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straight, 1 curved)</w:t>
            </w:r>
          </w:p>
        </w:tc>
        <w:tc>
          <w:tcPr>
            <w:tcW w:w="2065" w:type="dxa"/>
          </w:tcPr>
          <w:p w14:paraId="0EAE3DBA" w14:textId="314B13EE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6FC50F2E" w14:textId="77777777" w:rsidTr="00E85CA7">
        <w:tc>
          <w:tcPr>
            <w:tcW w:w="1165" w:type="dxa"/>
          </w:tcPr>
          <w:p w14:paraId="2E9CA5B1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A8D4992" w14:textId="52C6823A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Mini tramp</w:t>
            </w:r>
            <w:r w:rsidR="00687B4C">
              <w:rPr>
                <w:rFonts w:ascii="Times New Roman" w:hAnsi="Times New Roman" w:cs="Times New Roman"/>
                <w:sz w:val="20"/>
                <w:szCs w:val="20"/>
              </w:rPr>
              <w:t>oline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w/</w:t>
            </w:r>
            <w:r w:rsidR="00687B4C">
              <w:rPr>
                <w:rFonts w:ascii="Times New Roman" w:hAnsi="Times New Roman" w:cs="Times New Roman"/>
                <w:sz w:val="20"/>
                <w:szCs w:val="20"/>
              </w:rPr>
              <w:t xml:space="preserve"> safety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handle</w:t>
            </w:r>
          </w:p>
        </w:tc>
        <w:tc>
          <w:tcPr>
            <w:tcW w:w="2065" w:type="dxa"/>
          </w:tcPr>
          <w:p w14:paraId="294C50D0" w14:textId="28485A71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7C5AAEEB" w14:textId="77777777" w:rsidTr="00E85CA7">
        <w:tc>
          <w:tcPr>
            <w:tcW w:w="1165" w:type="dxa"/>
          </w:tcPr>
          <w:p w14:paraId="75E44CD2" w14:textId="777777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26410E5" w14:textId="3CCB502D" w:rsidR="00936F7D" w:rsidRPr="00427996" w:rsidRDefault="0042799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artwheel mat</w:t>
            </w:r>
          </w:p>
        </w:tc>
        <w:tc>
          <w:tcPr>
            <w:tcW w:w="2065" w:type="dxa"/>
          </w:tcPr>
          <w:p w14:paraId="63E8FDBA" w14:textId="7AC277BD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387E0DEF" w14:textId="77777777" w:rsidTr="00E85CA7">
        <w:tc>
          <w:tcPr>
            <w:tcW w:w="1165" w:type="dxa"/>
          </w:tcPr>
          <w:p w14:paraId="3DF57238" w14:textId="6DBAB370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C2BAA22" w14:textId="6AC07E15" w:rsidR="00936F7D" w:rsidRPr="00427996" w:rsidRDefault="0042799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ulti color mat</w:t>
            </w:r>
          </w:p>
        </w:tc>
        <w:tc>
          <w:tcPr>
            <w:tcW w:w="2065" w:type="dxa"/>
          </w:tcPr>
          <w:p w14:paraId="022AA163" w14:textId="117893EF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67B42548" w14:textId="77777777" w:rsidTr="00E85CA7">
        <w:tc>
          <w:tcPr>
            <w:tcW w:w="1165" w:type="dxa"/>
          </w:tcPr>
          <w:p w14:paraId="56E961CB" w14:textId="08C3D76E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80" w:type="dxa"/>
          </w:tcPr>
          <w:p w14:paraId="52597CAA" w14:textId="4EAAA98F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15 foam balls</w:t>
            </w:r>
          </w:p>
        </w:tc>
        <w:tc>
          <w:tcPr>
            <w:tcW w:w="2065" w:type="dxa"/>
          </w:tcPr>
          <w:p w14:paraId="4E107061" w14:textId="59CFFE7B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6BF03FE5" w14:textId="77777777" w:rsidTr="00E85CA7">
        <w:tc>
          <w:tcPr>
            <w:tcW w:w="1165" w:type="dxa"/>
          </w:tcPr>
          <w:p w14:paraId="0FB5FC0B" w14:textId="1A186E7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392EAF1" w14:textId="3EA67762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abric tunnel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w/ detachable ball pit</w:t>
            </w:r>
            <w:r w:rsidR="00687B4C">
              <w:rPr>
                <w:rFonts w:ascii="Times New Roman" w:hAnsi="Times New Roman" w:cs="Times New Roman"/>
                <w:sz w:val="20"/>
                <w:szCs w:val="20"/>
              </w:rPr>
              <w:t>, including balls</w:t>
            </w:r>
          </w:p>
        </w:tc>
        <w:tc>
          <w:tcPr>
            <w:tcW w:w="2065" w:type="dxa"/>
          </w:tcPr>
          <w:p w14:paraId="464BFB30" w14:textId="1B62998A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25BFA1BE" w14:textId="77777777" w:rsidTr="00E85CA7">
        <w:tc>
          <w:tcPr>
            <w:tcW w:w="1165" w:type="dxa"/>
          </w:tcPr>
          <w:p w14:paraId="5AAED619" w14:textId="36529B7B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05860D1" w14:textId="3F8394F1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mall parachute</w:t>
            </w:r>
          </w:p>
        </w:tc>
        <w:tc>
          <w:tcPr>
            <w:tcW w:w="2065" w:type="dxa"/>
          </w:tcPr>
          <w:p w14:paraId="5986DC55" w14:textId="30A90958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12E67253" w14:textId="77777777" w:rsidTr="00E85CA7">
        <w:tc>
          <w:tcPr>
            <w:tcW w:w="1165" w:type="dxa"/>
          </w:tcPr>
          <w:p w14:paraId="239E809D" w14:textId="1A2385C4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2B8D377" w14:textId="065CF097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arge parachute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balls</w:t>
            </w:r>
          </w:p>
        </w:tc>
        <w:tc>
          <w:tcPr>
            <w:tcW w:w="2065" w:type="dxa"/>
          </w:tcPr>
          <w:p w14:paraId="57953A32" w14:textId="5FD83003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36DC08D3" w14:textId="77777777" w:rsidTr="00E85CA7">
        <w:tc>
          <w:tcPr>
            <w:tcW w:w="1165" w:type="dxa"/>
          </w:tcPr>
          <w:p w14:paraId="7B74A278" w14:textId="5FCF8000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489D68C" w14:textId="0903A172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Fisher Price b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asketball hoop</w:t>
            </w:r>
          </w:p>
        </w:tc>
        <w:tc>
          <w:tcPr>
            <w:tcW w:w="2065" w:type="dxa"/>
          </w:tcPr>
          <w:p w14:paraId="76F8838F" w14:textId="03B6C20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7A450FE0" w14:textId="77777777" w:rsidTr="00E85CA7">
        <w:tc>
          <w:tcPr>
            <w:tcW w:w="1165" w:type="dxa"/>
          </w:tcPr>
          <w:p w14:paraId="5CA54967" w14:textId="366E6B00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BFDE8DB" w14:textId="1431DB6A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ands/feet vinyl set</w:t>
            </w:r>
          </w:p>
        </w:tc>
        <w:tc>
          <w:tcPr>
            <w:tcW w:w="2065" w:type="dxa"/>
          </w:tcPr>
          <w:p w14:paraId="66DAFDBC" w14:textId="153E3F57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2C527479" w14:textId="77777777" w:rsidTr="00E85CA7">
        <w:tc>
          <w:tcPr>
            <w:tcW w:w="1165" w:type="dxa"/>
          </w:tcPr>
          <w:p w14:paraId="2B88AD6A" w14:textId="32D1CFBA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80" w:type="dxa"/>
          </w:tcPr>
          <w:p w14:paraId="357192CD" w14:textId="07C8C042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inyl stars</w:t>
            </w:r>
          </w:p>
        </w:tc>
        <w:tc>
          <w:tcPr>
            <w:tcW w:w="2065" w:type="dxa"/>
          </w:tcPr>
          <w:p w14:paraId="61198D66" w14:textId="1010BA4F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7D" w:rsidRPr="00427996" w14:paraId="373A4D24" w14:textId="77777777" w:rsidTr="00E85CA7">
        <w:tc>
          <w:tcPr>
            <w:tcW w:w="1165" w:type="dxa"/>
          </w:tcPr>
          <w:p w14:paraId="31A5C921" w14:textId="3FDB619D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021D254" w14:textId="0555D072" w:rsidR="00936F7D" w:rsidRPr="00427996" w:rsidRDefault="00427996" w:rsidP="00936F7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936F7D" w:rsidRPr="00B4575F">
              <w:rPr>
                <w:rFonts w:ascii="Times New Roman" w:hAnsi="Times New Roman" w:cs="Times New Roman"/>
                <w:sz w:val="20"/>
                <w:szCs w:val="20"/>
              </w:rPr>
              <w:t>various stuffed animals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theme weeks</w:t>
            </w:r>
          </w:p>
        </w:tc>
        <w:tc>
          <w:tcPr>
            <w:tcW w:w="2065" w:type="dxa"/>
          </w:tcPr>
          <w:p w14:paraId="6C8EA419" w14:textId="56018418" w:rsidR="00936F7D" w:rsidRPr="00427996" w:rsidRDefault="00936F7D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FBA" w:rsidRPr="00427996" w14:paraId="20B6B6A1" w14:textId="77777777" w:rsidTr="00674289">
        <w:tc>
          <w:tcPr>
            <w:tcW w:w="1165" w:type="dxa"/>
          </w:tcPr>
          <w:p w14:paraId="455CAF7A" w14:textId="77777777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79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80" w:type="dxa"/>
          </w:tcPr>
          <w:p w14:paraId="0FC4B576" w14:textId="77777777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15 small cones</w:t>
            </w:r>
          </w:p>
        </w:tc>
        <w:tc>
          <w:tcPr>
            <w:tcW w:w="2065" w:type="dxa"/>
          </w:tcPr>
          <w:p w14:paraId="0872370E" w14:textId="0358C5DE" w:rsidR="00BB3FBA" w:rsidRPr="00427996" w:rsidRDefault="00BB3FBA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B4C" w:rsidRPr="00427996" w14:paraId="7AE444A7" w14:textId="77777777" w:rsidTr="00674289">
        <w:tc>
          <w:tcPr>
            <w:tcW w:w="1165" w:type="dxa"/>
          </w:tcPr>
          <w:p w14:paraId="3CF1065C" w14:textId="1A24A071" w:rsidR="00687B4C" w:rsidRPr="00427996" w:rsidRDefault="00687B4C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</w:p>
        </w:tc>
        <w:tc>
          <w:tcPr>
            <w:tcW w:w="6480" w:type="dxa"/>
          </w:tcPr>
          <w:p w14:paraId="058DD8AF" w14:textId="17351AAC" w:rsidR="00687B4C" w:rsidRPr="00B4575F" w:rsidRDefault="00687B4C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Preschool decorations/props for themed lesson plans</w:t>
            </w:r>
          </w:p>
        </w:tc>
        <w:tc>
          <w:tcPr>
            <w:tcW w:w="2065" w:type="dxa"/>
          </w:tcPr>
          <w:p w14:paraId="2DBE5C36" w14:textId="7017C08E" w:rsidR="00687B4C" w:rsidRDefault="00687B4C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0A15F1" w14:textId="77777777" w:rsidR="00936F7D" w:rsidRDefault="00936F7D" w:rsidP="00B4575F">
      <w:pPr>
        <w:pStyle w:val="TableParagraph"/>
        <w:rPr>
          <w:rFonts w:ascii="Times New Roman"/>
          <w:sz w:val="12"/>
        </w:rPr>
      </w:pPr>
    </w:p>
    <w:p w14:paraId="598EC30D" w14:textId="77777777" w:rsidR="002F3A79" w:rsidRPr="00B4575F" w:rsidRDefault="002F3A79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2F3A79" w:rsidRPr="00087F49" w14:paraId="1BF68A4B" w14:textId="77777777" w:rsidTr="00E85CA7">
        <w:tc>
          <w:tcPr>
            <w:tcW w:w="9710" w:type="dxa"/>
            <w:gridSpan w:val="3"/>
          </w:tcPr>
          <w:p w14:paraId="61307B49" w14:textId="073B48DC" w:rsidR="002F3A79" w:rsidRPr="00087F49" w:rsidRDefault="002F3A79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Mats, Blocks, Base Mats and Other Like Equipment</w:t>
            </w:r>
          </w:p>
        </w:tc>
      </w:tr>
      <w:tr w:rsidR="00E4642A" w:rsidRPr="00087F49" w14:paraId="72DF8859" w14:textId="77777777" w:rsidTr="00E85CA7">
        <w:tc>
          <w:tcPr>
            <w:tcW w:w="1165" w:type="dxa"/>
          </w:tcPr>
          <w:p w14:paraId="5C2432DD" w14:textId="77777777" w:rsidR="00E4642A" w:rsidRPr="00087F49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73C03D65" w14:textId="77777777" w:rsidR="00E4642A" w:rsidRPr="00087F49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31004839" w14:textId="5CA01464" w:rsidR="00E4642A" w:rsidRPr="00087F49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2F3A79" w:rsidRPr="00087F49" w14:paraId="3B40181D" w14:textId="77777777" w:rsidTr="00E85CA7">
        <w:tc>
          <w:tcPr>
            <w:tcW w:w="1165" w:type="dxa"/>
          </w:tcPr>
          <w:p w14:paraId="047EAFC7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B2A1912" w14:textId="1269FA63" w:rsidR="002F3A79" w:rsidRPr="004241A0" w:rsidRDefault="00087F4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0">
              <w:rPr>
                <w:rFonts w:ascii="Times New Roman" w:hAnsi="Times New Roman" w:cs="Times New Roman"/>
                <w:sz w:val="20"/>
                <w:szCs w:val="20"/>
              </w:rPr>
              <w:t>U-Pit Italia i</w:t>
            </w:r>
            <w:r w:rsidR="002F3A79" w:rsidRPr="004241A0">
              <w:rPr>
                <w:rFonts w:ascii="Times New Roman" w:hAnsi="Times New Roman" w:cs="Times New Roman"/>
                <w:sz w:val="20"/>
                <w:szCs w:val="20"/>
              </w:rPr>
              <w:t xml:space="preserve">nflatable foam pit 7’x12’x3’ </w:t>
            </w:r>
            <w:r w:rsidRPr="004241A0">
              <w:rPr>
                <w:rFonts w:ascii="Times New Roman" w:hAnsi="Times New Roman" w:cs="Times New Roman"/>
                <w:sz w:val="20"/>
                <w:szCs w:val="20"/>
              </w:rPr>
              <w:t xml:space="preserve">with foam blocks </w:t>
            </w:r>
          </w:p>
        </w:tc>
        <w:tc>
          <w:tcPr>
            <w:tcW w:w="2065" w:type="dxa"/>
          </w:tcPr>
          <w:p w14:paraId="69108EB8" w14:textId="043B37C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F3A79" w:rsidRPr="00087F49" w14:paraId="3DBB841A" w14:textId="77777777" w:rsidTr="00E85CA7">
        <w:tc>
          <w:tcPr>
            <w:tcW w:w="1165" w:type="dxa"/>
          </w:tcPr>
          <w:p w14:paraId="24E9E043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B4D2802" w14:textId="4FC220A1" w:rsidR="002F3A79" w:rsidRPr="00087F49" w:rsidRDefault="00087F4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Tumbl</w:t>
            </w:r>
            <w:proofErr w:type="spellEnd"/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trak</w:t>
            </w:r>
            <w:proofErr w:type="spellEnd"/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landing mat</w:t>
            </w:r>
          </w:p>
        </w:tc>
        <w:tc>
          <w:tcPr>
            <w:tcW w:w="2065" w:type="dxa"/>
          </w:tcPr>
          <w:p w14:paraId="1A049B03" w14:textId="6ED7223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0B2FD6AA" w14:textId="77777777" w:rsidTr="00E85CA7">
        <w:tc>
          <w:tcPr>
            <w:tcW w:w="1165" w:type="dxa"/>
          </w:tcPr>
          <w:p w14:paraId="5DC7B442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15B2782" w14:textId="10F3637C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20’ air track</w:t>
            </w:r>
          </w:p>
        </w:tc>
        <w:tc>
          <w:tcPr>
            <w:tcW w:w="2065" w:type="dxa"/>
          </w:tcPr>
          <w:p w14:paraId="310796C5" w14:textId="4E483A72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50F13165" w14:textId="77777777" w:rsidTr="00E85CA7">
        <w:tc>
          <w:tcPr>
            <w:tcW w:w="1165" w:type="dxa"/>
          </w:tcPr>
          <w:p w14:paraId="454AFC18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8B5F15E" w14:textId="37C06F00" w:rsidR="002F3A79" w:rsidRPr="00087F49" w:rsidRDefault="002F3A79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Pit </w:t>
            </w:r>
            <w:r w:rsidR="00C8066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illow 6’x8’x12</w:t>
            </w:r>
            <w:r w:rsidR="00D229C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065" w:type="dxa"/>
          </w:tcPr>
          <w:p w14:paraId="26F99C62" w14:textId="43F71688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5A73F906" w14:textId="77777777" w:rsidTr="00E85CA7">
        <w:tc>
          <w:tcPr>
            <w:tcW w:w="1165" w:type="dxa"/>
          </w:tcPr>
          <w:p w14:paraId="5000C8B5" w14:textId="30ABF22F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9209980" w14:textId="45952C6B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ting mat 3’x5’</w:t>
            </w:r>
          </w:p>
        </w:tc>
        <w:tc>
          <w:tcPr>
            <w:tcW w:w="2065" w:type="dxa"/>
          </w:tcPr>
          <w:p w14:paraId="02ADA3DD" w14:textId="7928478E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8F63BD8" w14:textId="77777777" w:rsidTr="00E85CA7">
        <w:tc>
          <w:tcPr>
            <w:tcW w:w="1165" w:type="dxa"/>
          </w:tcPr>
          <w:p w14:paraId="2E254DAD" w14:textId="545AEE79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8219EF1" w14:textId="6B155F73" w:rsidR="002F3A79" w:rsidRPr="004241A0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A79" w:rsidRPr="00885CC1">
              <w:rPr>
                <w:rFonts w:ascii="Times New Roman" w:hAnsi="Times New Roman" w:cs="Times New Roman"/>
                <w:sz w:val="20"/>
                <w:szCs w:val="20"/>
              </w:rPr>
              <w:t>ting mat 5’x10’x 1’’</w:t>
            </w:r>
          </w:p>
        </w:tc>
        <w:tc>
          <w:tcPr>
            <w:tcW w:w="2065" w:type="dxa"/>
          </w:tcPr>
          <w:p w14:paraId="6CDB6D1F" w14:textId="194DFEDC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7EE1BCEF" w14:textId="77777777" w:rsidTr="00E85CA7">
        <w:tc>
          <w:tcPr>
            <w:tcW w:w="1165" w:type="dxa"/>
          </w:tcPr>
          <w:p w14:paraId="5962916D" w14:textId="3E512EB3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14:paraId="3571F923" w14:textId="21A53BEE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kill cushions 5’x10’x8”</w:t>
            </w:r>
          </w:p>
        </w:tc>
        <w:tc>
          <w:tcPr>
            <w:tcW w:w="2065" w:type="dxa"/>
          </w:tcPr>
          <w:p w14:paraId="706F74D3" w14:textId="6037038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F8E743B" w14:textId="77777777" w:rsidTr="00E85CA7">
        <w:tc>
          <w:tcPr>
            <w:tcW w:w="1165" w:type="dxa"/>
          </w:tcPr>
          <w:p w14:paraId="351A0773" w14:textId="5AF8D554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29C8C89" w14:textId="12528956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Resilite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emon wedge combo mat</w:t>
            </w:r>
          </w:p>
        </w:tc>
        <w:tc>
          <w:tcPr>
            <w:tcW w:w="2065" w:type="dxa"/>
          </w:tcPr>
          <w:p w14:paraId="0AC841BC" w14:textId="398F486E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6FFBEE47" w14:textId="77777777" w:rsidTr="00E85CA7">
        <w:tc>
          <w:tcPr>
            <w:tcW w:w="1165" w:type="dxa"/>
          </w:tcPr>
          <w:p w14:paraId="570DD858" w14:textId="6967B34D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9318ACD" w14:textId="07764A1F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Resilite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set of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3-tiered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spotting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65" w:type="dxa"/>
          </w:tcPr>
          <w:p w14:paraId="0CA6A45B" w14:textId="48DA7D80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2165F826" w14:textId="77777777" w:rsidTr="00E85CA7">
        <w:tc>
          <w:tcPr>
            <w:tcW w:w="1165" w:type="dxa"/>
          </w:tcPr>
          <w:p w14:paraId="2EF114FA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1BE85F8" w14:textId="57B35A6B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674">
              <w:rPr>
                <w:rFonts w:ascii="Times New Roman" w:hAnsi="Times New Roman" w:cs="Times New Roman"/>
                <w:sz w:val="20"/>
                <w:szCs w:val="20"/>
              </w:rPr>
              <w:t xml:space="preserve">set of </w:t>
            </w:r>
            <w:r w:rsidR="00B068D6" w:rsidRPr="00B457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8D6">
              <w:rPr>
                <w:rFonts w:ascii="Times New Roman" w:hAnsi="Times New Roman" w:cs="Times New Roman"/>
                <w:sz w:val="20"/>
                <w:szCs w:val="20"/>
              </w:rPr>
              <w:t>-tiered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spotting blocks</w:t>
            </w:r>
          </w:p>
        </w:tc>
        <w:tc>
          <w:tcPr>
            <w:tcW w:w="2065" w:type="dxa"/>
          </w:tcPr>
          <w:p w14:paraId="3526826A" w14:textId="010D73AA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59646D36" w14:textId="77777777" w:rsidTr="00E85CA7">
        <w:tc>
          <w:tcPr>
            <w:tcW w:w="1165" w:type="dxa"/>
          </w:tcPr>
          <w:p w14:paraId="5FED82E6" w14:textId="6CB7376C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14:paraId="35C39B21" w14:textId="65AD278A" w:rsidR="002F3A79" w:rsidRPr="009148A2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A2">
              <w:rPr>
                <w:rFonts w:ascii="Times New Roman" w:hAnsi="Times New Roman" w:cs="Times New Roman"/>
                <w:sz w:val="20"/>
                <w:szCs w:val="20"/>
              </w:rPr>
              <w:t>Carolina Gym Supply</w:t>
            </w:r>
            <w:r w:rsidR="002F3A79" w:rsidRPr="009148A2">
              <w:rPr>
                <w:rFonts w:ascii="Times New Roman" w:hAnsi="Times New Roman" w:cs="Times New Roman"/>
                <w:sz w:val="20"/>
                <w:szCs w:val="20"/>
              </w:rPr>
              <w:t xml:space="preserve"> spotting blocks 51”x26”x38”</w:t>
            </w:r>
          </w:p>
        </w:tc>
        <w:tc>
          <w:tcPr>
            <w:tcW w:w="2065" w:type="dxa"/>
          </w:tcPr>
          <w:p w14:paraId="2C231835" w14:textId="7C1B0444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2BAF356B" w14:textId="77777777" w:rsidTr="00E85CA7">
        <w:tc>
          <w:tcPr>
            <w:tcW w:w="1165" w:type="dxa"/>
          </w:tcPr>
          <w:p w14:paraId="7CBEA726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91F6AA5" w14:textId="4D3FFA82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Resilite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olding wedge mat 84”x60”x18”</w:t>
            </w:r>
          </w:p>
        </w:tc>
        <w:tc>
          <w:tcPr>
            <w:tcW w:w="2065" w:type="dxa"/>
          </w:tcPr>
          <w:p w14:paraId="054B0FF1" w14:textId="337F97CC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6EAB5C46" w14:textId="77777777" w:rsidTr="00E85CA7">
        <w:tc>
          <w:tcPr>
            <w:tcW w:w="1165" w:type="dxa"/>
          </w:tcPr>
          <w:p w14:paraId="7BA10B6E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C4078B0" w14:textId="30F66B4F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Norberts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folding wedge mat 74”x48”x16”</w:t>
            </w:r>
          </w:p>
        </w:tc>
        <w:tc>
          <w:tcPr>
            <w:tcW w:w="2065" w:type="dxa"/>
          </w:tcPr>
          <w:p w14:paraId="0062F05A" w14:textId="40EF2C20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05933271" w14:textId="77777777" w:rsidTr="00E85CA7">
        <w:tc>
          <w:tcPr>
            <w:tcW w:w="1165" w:type="dxa"/>
          </w:tcPr>
          <w:p w14:paraId="3EFFD062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6EA177D" w14:textId="2D2D4C49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Norberts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folding wedge mat 74”x36”x16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065" w:type="dxa"/>
          </w:tcPr>
          <w:p w14:paraId="0D941917" w14:textId="327C9840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40F7B023" w14:textId="77777777" w:rsidTr="00E85CA7">
        <w:tc>
          <w:tcPr>
            <w:tcW w:w="1165" w:type="dxa"/>
          </w:tcPr>
          <w:p w14:paraId="7B02DD88" w14:textId="2D72E34F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7F9AB5C" w14:textId="00AAB760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GMR 24” c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ylinder octagon</w:t>
            </w:r>
          </w:p>
        </w:tc>
        <w:tc>
          <w:tcPr>
            <w:tcW w:w="2065" w:type="dxa"/>
          </w:tcPr>
          <w:p w14:paraId="002FB321" w14:textId="70E993CF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CEA60AE" w14:textId="77777777" w:rsidTr="00E85CA7">
        <w:tc>
          <w:tcPr>
            <w:tcW w:w="1165" w:type="dxa"/>
          </w:tcPr>
          <w:p w14:paraId="792CFC90" w14:textId="300D9104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DE22456" w14:textId="0F5AF8F5" w:rsidR="002F3A79" w:rsidRPr="00087F49" w:rsidRDefault="00D229CC" w:rsidP="00D229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Tumbl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Trak c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ylinder octagon 32”</w:t>
            </w:r>
          </w:p>
        </w:tc>
        <w:tc>
          <w:tcPr>
            <w:tcW w:w="2065" w:type="dxa"/>
          </w:tcPr>
          <w:p w14:paraId="7798D32D" w14:textId="4BD84DC1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26EE33C" w14:textId="77777777" w:rsidTr="00E85CA7">
        <w:tc>
          <w:tcPr>
            <w:tcW w:w="1165" w:type="dxa"/>
          </w:tcPr>
          <w:p w14:paraId="068BCC74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C2F3E6E" w14:textId="1C8E1E79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-piece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trapezoid stack</w:t>
            </w:r>
          </w:p>
        </w:tc>
        <w:tc>
          <w:tcPr>
            <w:tcW w:w="2065" w:type="dxa"/>
          </w:tcPr>
          <w:p w14:paraId="7B7AD5F4" w14:textId="442BD222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D229CC" w14:paraId="4AB19B17" w14:textId="77777777" w:rsidTr="00E85CA7">
        <w:tc>
          <w:tcPr>
            <w:tcW w:w="1165" w:type="dxa"/>
          </w:tcPr>
          <w:p w14:paraId="6310365B" w14:textId="6BC2A16C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480" w:type="dxa"/>
          </w:tcPr>
          <w:p w14:paraId="00023ECB" w14:textId="47AE0F7A" w:rsidR="002F3A79" w:rsidRPr="00D229CC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D229C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Norberts</w:t>
            </w:r>
            <w:proofErr w:type="spellEnd"/>
            <w:r w:rsidRPr="00D229C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24”x16” dots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65" w:type="dxa"/>
          </w:tcPr>
          <w:p w14:paraId="712F9D47" w14:textId="60294734" w:rsidR="002F3A79" w:rsidRPr="00D229CC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2F3A79" w:rsidRPr="00087F49" w14:paraId="54A65868" w14:textId="77777777" w:rsidTr="00E85CA7">
        <w:tc>
          <w:tcPr>
            <w:tcW w:w="1165" w:type="dxa"/>
          </w:tcPr>
          <w:p w14:paraId="1A979128" w14:textId="37E9E102" w:rsidR="002F3A79" w:rsidRPr="00087F49" w:rsidRDefault="008A2674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14:paraId="43A8702A" w14:textId="4EC37C2C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anel mats 5’x10’x1.25”</w:t>
            </w:r>
          </w:p>
        </w:tc>
        <w:tc>
          <w:tcPr>
            <w:tcW w:w="2065" w:type="dxa"/>
          </w:tcPr>
          <w:p w14:paraId="2FE3E3C9" w14:textId="2A9D82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220FD2D0" w14:textId="77777777" w:rsidTr="00E85CA7">
        <w:tc>
          <w:tcPr>
            <w:tcW w:w="1165" w:type="dxa"/>
          </w:tcPr>
          <w:p w14:paraId="0C9A6514" w14:textId="7B87A789" w:rsidR="002F3A79" w:rsidRPr="00087F49" w:rsidRDefault="00B068D6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14:paraId="1A2454D5" w14:textId="25F90ED2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GMR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panel mats 6’x10’x2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065" w:type="dxa"/>
          </w:tcPr>
          <w:p w14:paraId="7ED73B6D" w14:textId="77A2CA4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1131EE6" w14:textId="77777777" w:rsidTr="00E85CA7">
        <w:tc>
          <w:tcPr>
            <w:tcW w:w="1165" w:type="dxa"/>
          </w:tcPr>
          <w:p w14:paraId="42824D45" w14:textId="385BC5FF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80" w:type="dxa"/>
          </w:tcPr>
          <w:p w14:paraId="1BDB3705" w14:textId="3720DB26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GMR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5’x10’x8” skill cushions</w:t>
            </w:r>
          </w:p>
        </w:tc>
        <w:tc>
          <w:tcPr>
            <w:tcW w:w="2065" w:type="dxa"/>
          </w:tcPr>
          <w:p w14:paraId="43DA8452" w14:textId="3B36BE5D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EFDFAEF" w14:textId="77777777" w:rsidTr="00E85CA7">
        <w:tc>
          <w:tcPr>
            <w:tcW w:w="1165" w:type="dxa"/>
          </w:tcPr>
          <w:p w14:paraId="4595209E" w14:textId="77777777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51116AF" w14:textId="4C95CAAE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Carolina Gym Supply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118”x82”x4”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skill cushion </w:t>
            </w:r>
          </w:p>
        </w:tc>
        <w:tc>
          <w:tcPr>
            <w:tcW w:w="2065" w:type="dxa"/>
          </w:tcPr>
          <w:p w14:paraId="7B9FDD69" w14:textId="3E31D50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332AB6D8" w14:textId="77777777" w:rsidTr="00E85CA7">
        <w:tc>
          <w:tcPr>
            <w:tcW w:w="1165" w:type="dxa"/>
          </w:tcPr>
          <w:p w14:paraId="70A3BB40" w14:textId="2355A528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4536FD3" w14:textId="11E171F8" w:rsidR="002F3A79" w:rsidRPr="00087F49" w:rsidRDefault="002F3A79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32” </w:t>
            </w: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-man 3/4 circle block</w:t>
            </w:r>
          </w:p>
        </w:tc>
        <w:tc>
          <w:tcPr>
            <w:tcW w:w="2065" w:type="dxa"/>
          </w:tcPr>
          <w:p w14:paraId="1FF5C8F2" w14:textId="18C5F57D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0CB45835" w14:textId="77777777" w:rsidTr="00E85CA7">
        <w:tc>
          <w:tcPr>
            <w:tcW w:w="1165" w:type="dxa"/>
          </w:tcPr>
          <w:p w14:paraId="49D2A75C" w14:textId="27ADAAE0" w:rsidR="002F3A79" w:rsidRPr="00087F49" w:rsidRDefault="00D229CC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316B554E" w14:textId="2AE48714" w:rsidR="002F3A79" w:rsidRPr="00087F49" w:rsidRDefault="002F3A79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28” </w:t>
            </w:r>
            <w:proofErr w:type="spellStart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-man 3/4 circle block</w:t>
            </w:r>
          </w:p>
        </w:tc>
        <w:tc>
          <w:tcPr>
            <w:tcW w:w="2065" w:type="dxa"/>
          </w:tcPr>
          <w:p w14:paraId="7DB465DA" w14:textId="7D6779A0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7F8D50C2" w14:textId="77777777" w:rsidTr="00E85CA7">
        <w:tc>
          <w:tcPr>
            <w:tcW w:w="1165" w:type="dxa"/>
          </w:tcPr>
          <w:p w14:paraId="21C1FF3D" w14:textId="6498AA61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2A697B63" w14:textId="0F221F8A" w:rsidR="002F3A79" w:rsidRPr="00087F49" w:rsidRDefault="002F3A79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Base landing mat 60”x72”x8”</w:t>
            </w:r>
          </w:p>
        </w:tc>
        <w:tc>
          <w:tcPr>
            <w:tcW w:w="2065" w:type="dxa"/>
          </w:tcPr>
          <w:p w14:paraId="2BAF4F98" w14:textId="05B1D854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0A90CBB9" w14:textId="77777777" w:rsidTr="00E85CA7">
        <w:tc>
          <w:tcPr>
            <w:tcW w:w="1165" w:type="dxa"/>
          </w:tcPr>
          <w:p w14:paraId="6C5CED23" w14:textId="4FCD3F00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80" w:type="dxa"/>
          </w:tcPr>
          <w:p w14:paraId="44024F60" w14:textId="697886E9" w:rsidR="002F3A79" w:rsidRPr="00087F49" w:rsidRDefault="006E7980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Carolina Gym Supply b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ase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anding mats 144”x90”x8”</w:t>
            </w:r>
          </w:p>
        </w:tc>
        <w:tc>
          <w:tcPr>
            <w:tcW w:w="2065" w:type="dxa"/>
          </w:tcPr>
          <w:p w14:paraId="27ABF2DD" w14:textId="12C4C2E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2BBF0A63" w14:textId="77777777" w:rsidTr="00E85CA7">
        <w:tc>
          <w:tcPr>
            <w:tcW w:w="1165" w:type="dxa"/>
          </w:tcPr>
          <w:p w14:paraId="0B20E57B" w14:textId="2C5D549E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80" w:type="dxa"/>
          </w:tcPr>
          <w:p w14:paraId="08106572" w14:textId="24871113" w:rsidR="002F3A79" w:rsidRPr="00087F49" w:rsidRDefault="006E7980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Carolina Gym Supply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 xml:space="preserve">ase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</w:rPr>
              <w:t>anding mats 144”x90”x4”</w:t>
            </w:r>
          </w:p>
        </w:tc>
        <w:tc>
          <w:tcPr>
            <w:tcW w:w="2065" w:type="dxa"/>
          </w:tcPr>
          <w:p w14:paraId="78107E02" w14:textId="21757D65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0B8C1A9F" w14:textId="77777777" w:rsidTr="00E85CA7">
        <w:tc>
          <w:tcPr>
            <w:tcW w:w="1165" w:type="dxa"/>
          </w:tcPr>
          <w:p w14:paraId="6800B9C4" w14:textId="6CA6D5C6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EE39048" w14:textId="1BA33ECA" w:rsidR="002F3A79" w:rsidRPr="008A2674" w:rsidRDefault="006E7980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AAI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arallel</w:t>
            </w:r>
            <w:proofErr w:type="spellEnd"/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bars 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base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mat</w:t>
            </w:r>
          </w:p>
        </w:tc>
        <w:tc>
          <w:tcPr>
            <w:tcW w:w="2065" w:type="dxa"/>
          </w:tcPr>
          <w:p w14:paraId="7B231290" w14:textId="335859FE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A79" w:rsidRPr="00087F49" w14:paraId="7BC70E03" w14:textId="77777777" w:rsidTr="00E85CA7">
        <w:tc>
          <w:tcPr>
            <w:tcW w:w="1165" w:type="dxa"/>
          </w:tcPr>
          <w:p w14:paraId="3A655049" w14:textId="5763FEE5" w:rsidR="002F3A79" w:rsidRPr="00087F49" w:rsidRDefault="006E7980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BC5DB1B" w14:textId="263E9E32" w:rsidR="002F3A79" w:rsidRPr="006E7980" w:rsidRDefault="006E7980" w:rsidP="002F3A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6E798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AAI </w:t>
            </w:r>
            <w:proofErr w:type="spellStart"/>
            <w:r w:rsidRPr="006E798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ommel</w:t>
            </w:r>
            <w:proofErr w:type="spellEnd"/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horse 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base </w:t>
            </w:r>
            <w:r w:rsidR="002F3A79" w:rsidRPr="00B4575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mat</w:t>
            </w:r>
          </w:p>
        </w:tc>
        <w:tc>
          <w:tcPr>
            <w:tcW w:w="2065" w:type="dxa"/>
          </w:tcPr>
          <w:p w14:paraId="50738BCD" w14:textId="5F8137FE" w:rsidR="002F3A79" w:rsidRPr="00087F49" w:rsidRDefault="002F3A79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AE8" w:rsidRPr="00087F49" w14:paraId="6409B4AB" w14:textId="77777777" w:rsidTr="00E85CA7">
        <w:tc>
          <w:tcPr>
            <w:tcW w:w="1165" w:type="dxa"/>
          </w:tcPr>
          <w:p w14:paraId="2E1D8A49" w14:textId="77777777" w:rsidR="00544AE8" w:rsidRPr="00087F49" w:rsidRDefault="00544AE8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3E4EECA9" w14:textId="4996F0D2" w:rsidR="00544AE8" w:rsidRPr="00087F49" w:rsidRDefault="00544AE8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2 4’x 10’x 8’’ skill cushions</w:t>
            </w:r>
          </w:p>
        </w:tc>
        <w:tc>
          <w:tcPr>
            <w:tcW w:w="2065" w:type="dxa"/>
          </w:tcPr>
          <w:p w14:paraId="74D9D693" w14:textId="7B4DF97D" w:rsidR="00544AE8" w:rsidRPr="00087F49" w:rsidRDefault="00544AE8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4CFB85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p w14:paraId="49467F76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2065"/>
      </w:tblGrid>
      <w:tr w:rsidR="004665D2" w:rsidRPr="004665D2" w14:paraId="6FB93839" w14:textId="77777777" w:rsidTr="00E85CA7">
        <w:tc>
          <w:tcPr>
            <w:tcW w:w="9710" w:type="dxa"/>
            <w:gridSpan w:val="3"/>
          </w:tcPr>
          <w:p w14:paraId="49CA44AB" w14:textId="5AB4B30B" w:rsidR="004665D2" w:rsidRPr="004665D2" w:rsidRDefault="004665D2" w:rsidP="00E85C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Ninja Equipment</w:t>
            </w:r>
          </w:p>
        </w:tc>
      </w:tr>
      <w:tr w:rsidR="00E4642A" w:rsidRPr="004665D2" w14:paraId="1C1A79FB" w14:textId="77777777" w:rsidTr="00E85CA7">
        <w:tc>
          <w:tcPr>
            <w:tcW w:w="1165" w:type="dxa"/>
          </w:tcPr>
          <w:p w14:paraId="2FAED653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Quantity Available</w:t>
            </w:r>
          </w:p>
        </w:tc>
        <w:tc>
          <w:tcPr>
            <w:tcW w:w="6480" w:type="dxa"/>
          </w:tcPr>
          <w:p w14:paraId="6160EC1E" w14:textId="77777777" w:rsidR="00E4642A" w:rsidRPr="004665D2" w:rsidRDefault="00E4642A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 Name</w:t>
            </w:r>
          </w:p>
        </w:tc>
        <w:tc>
          <w:tcPr>
            <w:tcW w:w="2065" w:type="dxa"/>
          </w:tcPr>
          <w:p w14:paraId="5E4F1D0E" w14:textId="0C9FE3ED" w:rsidR="00E4642A" w:rsidRPr="004665D2" w:rsidRDefault="00DE0D48" w:rsidP="00E4642A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Notes</w:t>
            </w:r>
          </w:p>
        </w:tc>
      </w:tr>
      <w:tr w:rsidR="004665D2" w:rsidRPr="004665D2" w14:paraId="6D34FB69" w14:textId="77777777" w:rsidTr="00E85CA7">
        <w:tc>
          <w:tcPr>
            <w:tcW w:w="1165" w:type="dxa"/>
          </w:tcPr>
          <w:p w14:paraId="21713459" w14:textId="4358B550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14:paraId="0EF200FE" w14:textId="1A22BA7C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Norberts a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ngled green ninja blocks</w:t>
            </w:r>
          </w:p>
        </w:tc>
        <w:tc>
          <w:tcPr>
            <w:tcW w:w="2065" w:type="dxa"/>
          </w:tcPr>
          <w:p w14:paraId="751CCEC3" w14:textId="6CF7A9C7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5D2" w:rsidRPr="004665D2" w14:paraId="39895318" w14:textId="77777777" w:rsidTr="00E85CA7">
        <w:tc>
          <w:tcPr>
            <w:tcW w:w="1165" w:type="dxa"/>
          </w:tcPr>
          <w:p w14:paraId="249DCCA1" w14:textId="1ACFFCDB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4BFFC1A" w14:textId="397D61EE" w:rsidR="004665D2" w:rsidRPr="004665D2" w:rsidRDefault="004665D2" w:rsidP="004665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Resilite</w:t>
            </w:r>
            <w:proofErr w:type="spellEnd"/>
            <w:r w:rsidRPr="004665D2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edge mat 7’x5’x18”</w:t>
            </w:r>
          </w:p>
        </w:tc>
        <w:tc>
          <w:tcPr>
            <w:tcW w:w="2065" w:type="dxa"/>
          </w:tcPr>
          <w:p w14:paraId="64375373" w14:textId="74391759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5D2" w:rsidRPr="004665D2" w14:paraId="47FEC063" w14:textId="77777777" w:rsidTr="00E85CA7">
        <w:tc>
          <w:tcPr>
            <w:tcW w:w="1165" w:type="dxa"/>
          </w:tcPr>
          <w:p w14:paraId="6445A445" w14:textId="5A667B2C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EBBE220" w14:textId="605736EA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 xml:space="preserve">GMR 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10’x5’x32” landing mat</w:t>
            </w:r>
          </w:p>
        </w:tc>
        <w:tc>
          <w:tcPr>
            <w:tcW w:w="2065" w:type="dxa"/>
          </w:tcPr>
          <w:p w14:paraId="68DED784" w14:textId="4D41AC70" w:rsidR="004665D2" w:rsidRPr="004665D2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5D2" w:rsidRPr="00E55345" w14:paraId="04E779DD" w14:textId="77777777" w:rsidTr="00E85CA7">
        <w:tc>
          <w:tcPr>
            <w:tcW w:w="1165" w:type="dxa"/>
          </w:tcPr>
          <w:p w14:paraId="243E564A" w14:textId="4F82DA82" w:rsidR="004665D2" w:rsidRPr="00E55345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55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6812CDA" w14:textId="5567C35D" w:rsidR="004665D2" w:rsidRPr="00E55345" w:rsidRDefault="004665D2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55345">
              <w:rPr>
                <w:rFonts w:ascii="Times New Roman"/>
                <w:sz w:val="20"/>
                <w:szCs w:val="20"/>
              </w:rPr>
              <w:t>Cli</w:t>
            </w:r>
            <w:r w:rsidR="00494254" w:rsidRPr="00E55345">
              <w:rPr>
                <w:rFonts w:ascii="Times New Roman"/>
                <w:sz w:val="20"/>
                <w:szCs w:val="20"/>
              </w:rPr>
              <w:t>mbing Rope w/ mounting hardware</w:t>
            </w:r>
          </w:p>
        </w:tc>
        <w:tc>
          <w:tcPr>
            <w:tcW w:w="2065" w:type="dxa"/>
          </w:tcPr>
          <w:p w14:paraId="24A2641D" w14:textId="6B812F4F" w:rsidR="004665D2" w:rsidRPr="00E55345" w:rsidRDefault="004665D2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345" w:rsidRPr="00E55345" w14:paraId="766510A2" w14:textId="77777777" w:rsidTr="00E85CA7">
        <w:tc>
          <w:tcPr>
            <w:tcW w:w="1165" w:type="dxa"/>
          </w:tcPr>
          <w:p w14:paraId="5FDB36A5" w14:textId="27215C9C" w:rsidR="00E55345" w:rsidRPr="00E55345" w:rsidRDefault="00E55345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55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77CC4C01" w14:textId="3FC01510" w:rsidR="00E55345" w:rsidRPr="00E55345" w:rsidRDefault="00E55345" w:rsidP="00E85CA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E55345">
              <w:rPr>
                <w:rFonts w:ascii="Times New Roman"/>
                <w:sz w:val="20"/>
                <w:szCs w:val="20"/>
              </w:rPr>
              <w:t>E</w:t>
            </w:r>
            <w:r w:rsidRPr="00B4575F">
              <w:rPr>
                <w:rFonts w:ascii="Times New Roman"/>
                <w:sz w:val="20"/>
                <w:szCs w:val="20"/>
              </w:rPr>
              <w:t>xercise ropes</w:t>
            </w:r>
          </w:p>
        </w:tc>
        <w:tc>
          <w:tcPr>
            <w:tcW w:w="2065" w:type="dxa"/>
          </w:tcPr>
          <w:p w14:paraId="738CAA10" w14:textId="5600D5BF" w:rsidR="00E55345" w:rsidRPr="00E55345" w:rsidRDefault="00E55345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345" w:rsidRPr="00E55345" w14:paraId="4EDEE34E" w14:textId="77777777" w:rsidTr="00E85CA7">
        <w:tc>
          <w:tcPr>
            <w:tcW w:w="1165" w:type="dxa"/>
          </w:tcPr>
          <w:p w14:paraId="377A9305" w14:textId="28F6F433" w:rsidR="00E55345" w:rsidRPr="00E55345" w:rsidRDefault="00E55345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55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466F138" w14:textId="5F9E124B" w:rsidR="00E55345" w:rsidRPr="00E55345" w:rsidRDefault="00F04AC8" w:rsidP="00E55345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</w:t>
            </w:r>
            <w:r w:rsidR="00E55345" w:rsidRPr="00B4575F">
              <w:rPr>
                <w:rFonts w:ascii="Times New Roman"/>
                <w:sz w:val="20"/>
                <w:szCs w:val="20"/>
              </w:rPr>
              <w:t>print trainer</w:t>
            </w:r>
          </w:p>
        </w:tc>
        <w:tc>
          <w:tcPr>
            <w:tcW w:w="2065" w:type="dxa"/>
          </w:tcPr>
          <w:p w14:paraId="2C40D959" w14:textId="7914D786" w:rsidR="00E55345" w:rsidRPr="00E55345" w:rsidRDefault="00E55345" w:rsidP="00E85C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2C68642F" w14:textId="77777777" w:rsidTr="00674289">
        <w:tc>
          <w:tcPr>
            <w:tcW w:w="1165" w:type="dxa"/>
          </w:tcPr>
          <w:p w14:paraId="4E98B499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35524E7" w14:textId="77777777" w:rsidR="009148A2" w:rsidRPr="00885CC1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C1">
              <w:rPr>
                <w:rFonts w:ascii="Times New Roman" w:hAnsi="Times New Roman" w:cs="Times New Roman"/>
                <w:sz w:val="20"/>
                <w:szCs w:val="20"/>
              </w:rPr>
              <w:t xml:space="preserve">12’x 4’ warped wall (homemade) </w:t>
            </w:r>
          </w:p>
        </w:tc>
        <w:tc>
          <w:tcPr>
            <w:tcW w:w="2065" w:type="dxa"/>
          </w:tcPr>
          <w:p w14:paraId="04758B29" w14:textId="3DAFD280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4D7AB86E" w14:textId="77777777" w:rsidTr="00674289">
        <w:tc>
          <w:tcPr>
            <w:tcW w:w="1165" w:type="dxa"/>
          </w:tcPr>
          <w:p w14:paraId="3BD83312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02C04C4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6’x4’ warped wall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63BFBB20" w14:textId="1D2B472D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131A15D8" w14:textId="77777777" w:rsidTr="00674289">
        <w:tc>
          <w:tcPr>
            <w:tcW w:w="1165" w:type="dxa"/>
          </w:tcPr>
          <w:p w14:paraId="78022CD3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067E84D4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7’x7’x7’ parkour “house”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3EBA7B54" w14:textId="2056588D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125AAD22" w14:textId="77777777" w:rsidTr="00674289">
        <w:tc>
          <w:tcPr>
            <w:tcW w:w="1165" w:type="dxa"/>
          </w:tcPr>
          <w:p w14:paraId="6AC4A827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573D236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60’x60’x60’ base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175426A1" w14:textId="2B8FCC7A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73F90D93" w14:textId="77777777" w:rsidTr="00674289">
        <w:tc>
          <w:tcPr>
            <w:tcW w:w="1165" w:type="dxa"/>
          </w:tcPr>
          <w:p w14:paraId="10246886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5FCA9360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48”x36”x24” wood/foam spotting/vault blocks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7984BAA4" w14:textId="46A42116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7B464CAE" w14:textId="77777777" w:rsidTr="00674289">
        <w:tc>
          <w:tcPr>
            <w:tcW w:w="1165" w:type="dxa"/>
          </w:tcPr>
          <w:p w14:paraId="348AC51A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4AB8444C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48”x24”x24” wood/foam spotting/vault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1A20E6E3" w14:textId="21962EBF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2E0316AA" w14:textId="77777777" w:rsidTr="00674289">
        <w:tc>
          <w:tcPr>
            <w:tcW w:w="1165" w:type="dxa"/>
          </w:tcPr>
          <w:p w14:paraId="52F8B495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2A349E42" w14:textId="5DC05491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48”x24”x19” spott</w:t>
            </w:r>
            <w:r w:rsidR="005D0BB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ng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3FA8138E" w14:textId="198C227E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50B1E2F2" w14:textId="77777777" w:rsidTr="00674289">
        <w:tc>
          <w:tcPr>
            <w:tcW w:w="1165" w:type="dxa"/>
          </w:tcPr>
          <w:p w14:paraId="478936B3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76043AAE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24”x24”x24” spotting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1B4C1442" w14:textId="3013EBBB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3028454D" w14:textId="77777777" w:rsidTr="00674289">
        <w:tc>
          <w:tcPr>
            <w:tcW w:w="1165" w:type="dxa"/>
          </w:tcPr>
          <w:p w14:paraId="535C35E1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38BDC05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38”x36”x24”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77847924" w14:textId="07472201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1DF9BC5E" w14:textId="77777777" w:rsidTr="00674289">
        <w:tc>
          <w:tcPr>
            <w:tcW w:w="1165" w:type="dxa"/>
          </w:tcPr>
          <w:p w14:paraId="13F7721E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16E1A5E5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42”x32”x24” “H” vault block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69A5F01F" w14:textId="4EF03543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0414A13E" w14:textId="77777777" w:rsidTr="00674289">
        <w:tc>
          <w:tcPr>
            <w:tcW w:w="1165" w:type="dxa"/>
          </w:tcPr>
          <w:p w14:paraId="10BC133B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1A3A70F0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12”x12”x72” pre</w:t>
            </w: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ion jump blocks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4F0B6AFF" w14:textId="70382E51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5214B5FE" w14:textId="77777777" w:rsidTr="00674289">
        <w:tc>
          <w:tcPr>
            <w:tcW w:w="1165" w:type="dxa"/>
          </w:tcPr>
          <w:p w14:paraId="267A6A84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41551D20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2’x2’ wood angled ninja blocks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794B1FED" w14:textId="3655D79B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4C7E6910" w14:textId="77777777" w:rsidTr="00674289">
        <w:tc>
          <w:tcPr>
            <w:tcW w:w="1165" w:type="dxa"/>
          </w:tcPr>
          <w:p w14:paraId="7F96A484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51325496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8’ fixed height beam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(homemade)</w:t>
            </w:r>
          </w:p>
        </w:tc>
        <w:tc>
          <w:tcPr>
            <w:tcW w:w="2065" w:type="dxa"/>
          </w:tcPr>
          <w:p w14:paraId="12E3E96B" w14:textId="163D2AA8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A2" w:rsidRPr="004665D2" w14:paraId="47033E70" w14:textId="77777777" w:rsidTr="00674289">
        <w:tc>
          <w:tcPr>
            <w:tcW w:w="1165" w:type="dxa"/>
          </w:tcPr>
          <w:p w14:paraId="289177AF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14:paraId="6FA94B7D" w14:textId="77777777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575F">
              <w:rPr>
                <w:rFonts w:ascii="Times New Roman" w:hAnsi="Times New Roman" w:cs="Times New Roman"/>
                <w:sz w:val="20"/>
                <w:szCs w:val="20"/>
              </w:rPr>
              <w:t>12’x 5’ ninja bars set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(homemade)</w:t>
            </w:r>
          </w:p>
        </w:tc>
        <w:tc>
          <w:tcPr>
            <w:tcW w:w="2065" w:type="dxa"/>
          </w:tcPr>
          <w:p w14:paraId="4CC1EF39" w14:textId="439A1E3C" w:rsidR="009148A2" w:rsidRPr="004665D2" w:rsidRDefault="009148A2" w:rsidP="0067428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0DC1A0" w14:textId="77777777" w:rsidR="00B4575F" w:rsidRDefault="00B4575F" w:rsidP="00B4575F">
      <w:pPr>
        <w:pStyle w:val="TableParagraph"/>
        <w:rPr>
          <w:rFonts w:ascii="Times New Roman"/>
          <w:sz w:val="12"/>
        </w:rPr>
      </w:pPr>
    </w:p>
    <w:p w14:paraId="55D5BD1D" w14:textId="77777777" w:rsidR="002F3A79" w:rsidRDefault="002F3A79" w:rsidP="00B4575F">
      <w:pPr>
        <w:pStyle w:val="TableParagraph"/>
        <w:rPr>
          <w:rFonts w:ascii="Times New Roman"/>
          <w:sz w:val="12"/>
        </w:rPr>
      </w:pPr>
    </w:p>
    <w:p w14:paraId="6454870C" w14:textId="77777777" w:rsidR="003B08A8" w:rsidRDefault="003B08A8" w:rsidP="003B08A8">
      <w:pPr>
        <w:pStyle w:val="TableParagraph"/>
        <w:rPr>
          <w:rFonts w:ascii="Times New Roman"/>
          <w:sz w:val="12"/>
        </w:rPr>
      </w:pPr>
    </w:p>
    <w:p w14:paraId="5F09C118" w14:textId="575881B2" w:rsidR="003B08A8" w:rsidRPr="00B4575F" w:rsidRDefault="003B08A8" w:rsidP="003B08A8">
      <w:pPr>
        <w:pStyle w:val="TableParagraph"/>
        <w:rPr>
          <w:rFonts w:ascii="Times New Roman"/>
          <w:sz w:val="12"/>
        </w:rPr>
      </w:pPr>
    </w:p>
    <w:p w14:paraId="04E84E1F" w14:textId="77777777" w:rsidR="003B08A8" w:rsidRDefault="003B08A8" w:rsidP="003B08A8">
      <w:pPr>
        <w:pStyle w:val="TableParagraph"/>
      </w:pPr>
    </w:p>
    <w:sectPr w:rsidR="003B08A8" w:rsidSect="00E4642A">
      <w:footerReference w:type="default" r:id="rId7"/>
      <w:type w:val="continuous"/>
      <w:pgSz w:w="12240" w:h="15840"/>
      <w:pgMar w:top="700" w:right="720" w:bottom="280" w:left="720" w:header="720" w:footer="1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C82E" w14:textId="77777777" w:rsidR="000476FC" w:rsidRDefault="000476FC" w:rsidP="00E4642A">
      <w:r>
        <w:separator/>
      </w:r>
    </w:p>
  </w:endnote>
  <w:endnote w:type="continuationSeparator" w:id="0">
    <w:p w14:paraId="0E63B007" w14:textId="77777777" w:rsidR="000476FC" w:rsidRDefault="000476FC" w:rsidP="00E4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9574734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1C653F" w14:textId="7E79937A" w:rsidR="00E4642A" w:rsidRPr="00E4642A" w:rsidRDefault="00E4642A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642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642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642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46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3BD158" w14:textId="77777777" w:rsidR="00E4642A" w:rsidRDefault="00E46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FD0B" w14:textId="77777777" w:rsidR="000476FC" w:rsidRDefault="000476FC" w:rsidP="00E4642A">
      <w:r>
        <w:separator/>
      </w:r>
    </w:p>
  </w:footnote>
  <w:footnote w:type="continuationSeparator" w:id="0">
    <w:p w14:paraId="7679FE7B" w14:textId="77777777" w:rsidR="000476FC" w:rsidRDefault="000476FC" w:rsidP="00E4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C7538"/>
    <w:multiLevelType w:val="hybridMultilevel"/>
    <w:tmpl w:val="A7586836"/>
    <w:lvl w:ilvl="0" w:tplc="5B6EEAB4">
      <w:start w:val="1"/>
      <w:numFmt w:val="decimal"/>
      <w:lvlText w:val="(%1)"/>
      <w:lvlJc w:val="left"/>
      <w:pPr>
        <w:ind w:left="672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3"/>
        <w:w w:val="99"/>
        <w:sz w:val="12"/>
        <w:szCs w:val="12"/>
        <w:lang w:val="en-US" w:eastAsia="en-US" w:bidi="ar-SA"/>
      </w:rPr>
    </w:lvl>
    <w:lvl w:ilvl="1" w:tplc="A42A86C2">
      <w:numFmt w:val="bullet"/>
      <w:lvlText w:val="•"/>
      <w:lvlJc w:val="left"/>
      <w:pPr>
        <w:ind w:left="1620" w:hanging="228"/>
      </w:pPr>
      <w:rPr>
        <w:rFonts w:hint="default"/>
        <w:lang w:val="en-US" w:eastAsia="en-US" w:bidi="ar-SA"/>
      </w:rPr>
    </w:lvl>
    <w:lvl w:ilvl="2" w:tplc="1F1A7BA2">
      <w:numFmt w:val="bullet"/>
      <w:lvlText w:val="•"/>
      <w:lvlJc w:val="left"/>
      <w:pPr>
        <w:ind w:left="2560" w:hanging="228"/>
      </w:pPr>
      <w:rPr>
        <w:rFonts w:hint="default"/>
        <w:lang w:val="en-US" w:eastAsia="en-US" w:bidi="ar-SA"/>
      </w:rPr>
    </w:lvl>
    <w:lvl w:ilvl="3" w:tplc="93324DE2">
      <w:numFmt w:val="bullet"/>
      <w:lvlText w:val="•"/>
      <w:lvlJc w:val="left"/>
      <w:pPr>
        <w:ind w:left="3500" w:hanging="228"/>
      </w:pPr>
      <w:rPr>
        <w:rFonts w:hint="default"/>
        <w:lang w:val="en-US" w:eastAsia="en-US" w:bidi="ar-SA"/>
      </w:rPr>
    </w:lvl>
    <w:lvl w:ilvl="4" w:tplc="25D6D28A">
      <w:numFmt w:val="bullet"/>
      <w:lvlText w:val="•"/>
      <w:lvlJc w:val="left"/>
      <w:pPr>
        <w:ind w:left="4440" w:hanging="228"/>
      </w:pPr>
      <w:rPr>
        <w:rFonts w:hint="default"/>
        <w:lang w:val="en-US" w:eastAsia="en-US" w:bidi="ar-SA"/>
      </w:rPr>
    </w:lvl>
    <w:lvl w:ilvl="5" w:tplc="A8B6C248">
      <w:numFmt w:val="bullet"/>
      <w:lvlText w:val="•"/>
      <w:lvlJc w:val="left"/>
      <w:pPr>
        <w:ind w:left="5380" w:hanging="228"/>
      </w:pPr>
      <w:rPr>
        <w:rFonts w:hint="default"/>
        <w:lang w:val="en-US" w:eastAsia="en-US" w:bidi="ar-SA"/>
      </w:rPr>
    </w:lvl>
    <w:lvl w:ilvl="6" w:tplc="D37AAF6E">
      <w:numFmt w:val="bullet"/>
      <w:lvlText w:val="•"/>
      <w:lvlJc w:val="left"/>
      <w:pPr>
        <w:ind w:left="6320" w:hanging="228"/>
      </w:pPr>
      <w:rPr>
        <w:rFonts w:hint="default"/>
        <w:lang w:val="en-US" w:eastAsia="en-US" w:bidi="ar-SA"/>
      </w:rPr>
    </w:lvl>
    <w:lvl w:ilvl="7" w:tplc="7FE2770E">
      <w:numFmt w:val="bullet"/>
      <w:lvlText w:val="•"/>
      <w:lvlJc w:val="left"/>
      <w:pPr>
        <w:ind w:left="7260" w:hanging="228"/>
      </w:pPr>
      <w:rPr>
        <w:rFonts w:hint="default"/>
        <w:lang w:val="en-US" w:eastAsia="en-US" w:bidi="ar-SA"/>
      </w:rPr>
    </w:lvl>
    <w:lvl w:ilvl="8" w:tplc="D9680264">
      <w:numFmt w:val="bullet"/>
      <w:lvlText w:val="•"/>
      <w:lvlJc w:val="left"/>
      <w:pPr>
        <w:ind w:left="8200" w:hanging="228"/>
      </w:pPr>
      <w:rPr>
        <w:rFonts w:hint="default"/>
        <w:lang w:val="en-US" w:eastAsia="en-US" w:bidi="ar-SA"/>
      </w:rPr>
    </w:lvl>
  </w:abstractNum>
  <w:num w:numId="1" w16cid:durableId="5925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47235"/>
    <w:rsid w:val="000476FC"/>
    <w:rsid w:val="00077710"/>
    <w:rsid w:val="00087F49"/>
    <w:rsid w:val="00090B12"/>
    <w:rsid w:val="001E7D80"/>
    <w:rsid w:val="0024391F"/>
    <w:rsid w:val="00253369"/>
    <w:rsid w:val="00283A83"/>
    <w:rsid w:val="002A54B4"/>
    <w:rsid w:val="002D2157"/>
    <w:rsid w:val="002F3A79"/>
    <w:rsid w:val="00375D99"/>
    <w:rsid w:val="003B08A8"/>
    <w:rsid w:val="003C4A61"/>
    <w:rsid w:val="003C54E1"/>
    <w:rsid w:val="004241A0"/>
    <w:rsid w:val="00427996"/>
    <w:rsid w:val="00445BF2"/>
    <w:rsid w:val="004665D2"/>
    <w:rsid w:val="00467886"/>
    <w:rsid w:val="00470530"/>
    <w:rsid w:val="00494254"/>
    <w:rsid w:val="004F619B"/>
    <w:rsid w:val="00544AE8"/>
    <w:rsid w:val="00573FF2"/>
    <w:rsid w:val="00584919"/>
    <w:rsid w:val="005C196E"/>
    <w:rsid w:val="005D0BB9"/>
    <w:rsid w:val="0062662B"/>
    <w:rsid w:val="00653BD6"/>
    <w:rsid w:val="00654B9C"/>
    <w:rsid w:val="00681B86"/>
    <w:rsid w:val="00687B4C"/>
    <w:rsid w:val="00695CD4"/>
    <w:rsid w:val="006E7980"/>
    <w:rsid w:val="007077BA"/>
    <w:rsid w:val="007D19D3"/>
    <w:rsid w:val="007E4CB9"/>
    <w:rsid w:val="008854E3"/>
    <w:rsid w:val="00885CC1"/>
    <w:rsid w:val="008A2674"/>
    <w:rsid w:val="009031E6"/>
    <w:rsid w:val="009148A2"/>
    <w:rsid w:val="00936F7D"/>
    <w:rsid w:val="0096153C"/>
    <w:rsid w:val="0099102C"/>
    <w:rsid w:val="00A62D74"/>
    <w:rsid w:val="00A7480F"/>
    <w:rsid w:val="00A81169"/>
    <w:rsid w:val="00AC0B7E"/>
    <w:rsid w:val="00B068D6"/>
    <w:rsid w:val="00B2425A"/>
    <w:rsid w:val="00B4575F"/>
    <w:rsid w:val="00B702A9"/>
    <w:rsid w:val="00B9346F"/>
    <w:rsid w:val="00BB3FBA"/>
    <w:rsid w:val="00BF33F6"/>
    <w:rsid w:val="00C35DCC"/>
    <w:rsid w:val="00C65A58"/>
    <w:rsid w:val="00C8066C"/>
    <w:rsid w:val="00C9200F"/>
    <w:rsid w:val="00CD34AC"/>
    <w:rsid w:val="00D019D3"/>
    <w:rsid w:val="00D0789E"/>
    <w:rsid w:val="00D229CC"/>
    <w:rsid w:val="00DB1994"/>
    <w:rsid w:val="00DE0D48"/>
    <w:rsid w:val="00E4642A"/>
    <w:rsid w:val="00E55345"/>
    <w:rsid w:val="00ED4850"/>
    <w:rsid w:val="00F04AC8"/>
    <w:rsid w:val="00F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DB652"/>
  <w15:docId w15:val="{452E24C4-F770-4C27-B8AA-A60BBEE4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44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4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6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4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Renee Wheeler</cp:lastModifiedBy>
  <cp:revision>2</cp:revision>
  <cp:lastPrinted>2025-07-22T01:46:00Z</cp:lastPrinted>
  <dcterms:created xsi:type="dcterms:W3CDTF">2025-11-11T23:52:00Z</dcterms:created>
  <dcterms:modified xsi:type="dcterms:W3CDTF">2025-11-11T23:52:00Z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